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BF9A" w14:textId="77777777" w:rsidR="003922C9" w:rsidRPr="00FD72B6" w:rsidRDefault="003922C9" w:rsidP="003922C9">
      <w:pPr>
        <w:pStyle w:val="NormaleWeb"/>
        <w:shd w:val="clear" w:color="auto" w:fill="FFFFFF"/>
        <w:jc w:val="center"/>
        <w:rPr>
          <w:b/>
          <w:bCs/>
        </w:rPr>
      </w:pPr>
      <w:r w:rsidRPr="00FD72B6">
        <w:rPr>
          <w:b/>
          <w:bCs/>
        </w:rPr>
        <w:t>Memoria di S. Barbara, patrona della Guardia Costiera</w:t>
      </w:r>
    </w:p>
    <w:p w14:paraId="52C42E84" w14:textId="4B397131" w:rsidR="003922C9" w:rsidRPr="00FD72B6" w:rsidRDefault="003922C9" w:rsidP="003922C9">
      <w:pPr>
        <w:pStyle w:val="NormaleWeb"/>
        <w:shd w:val="clear" w:color="auto" w:fill="FFFFFF"/>
        <w:jc w:val="center"/>
      </w:pPr>
      <w:r w:rsidRPr="00FD72B6">
        <w:t>Roccella Jonica 3 dicembre 2021</w:t>
      </w:r>
    </w:p>
    <w:p w14:paraId="156B89DC" w14:textId="77777777" w:rsidR="009A4550" w:rsidRPr="00FD72B6" w:rsidRDefault="003922C9" w:rsidP="00FD72B6">
      <w:pPr>
        <w:pStyle w:val="NormaleWeb"/>
        <w:shd w:val="clear" w:color="auto" w:fill="FFFFFF"/>
        <w:ind w:firstLine="708"/>
        <w:jc w:val="both"/>
      </w:pPr>
      <w:proofErr w:type="gramStart"/>
      <w:r w:rsidRPr="00FD72B6">
        <w:t>E’</w:t>
      </w:r>
      <w:proofErr w:type="gramEnd"/>
      <w:r w:rsidR="00420872" w:rsidRPr="00FD72B6">
        <w:t xml:space="preserve"> per me una</w:t>
      </w:r>
      <w:r w:rsidRPr="00FD72B6">
        <w:t xml:space="preserve"> gioia celebrare questa </w:t>
      </w:r>
      <w:r w:rsidR="00420872" w:rsidRPr="00FD72B6">
        <w:t xml:space="preserve">Eucaristia con voi, cari militari della </w:t>
      </w:r>
      <w:r w:rsidR="00A12B46" w:rsidRPr="00FD72B6">
        <w:t>Guardia Costiera</w:t>
      </w:r>
      <w:r w:rsidR="00420872" w:rsidRPr="00FD72B6">
        <w:t xml:space="preserve">, </w:t>
      </w:r>
      <w:r w:rsidRPr="00FD72B6">
        <w:t>nel giorno della memoria del</w:t>
      </w:r>
      <w:r w:rsidR="00A12B46" w:rsidRPr="00FD72B6">
        <w:t xml:space="preserve">la vostra Patrona </w:t>
      </w:r>
      <w:r w:rsidR="00420872" w:rsidRPr="00FD72B6">
        <w:t>Santa Barbara.</w:t>
      </w:r>
      <w:r w:rsidRPr="00FD72B6">
        <w:t xml:space="preserve"> </w:t>
      </w:r>
      <w:r w:rsidR="008879F8" w:rsidRPr="00FD72B6">
        <w:t xml:space="preserve">Di </w:t>
      </w:r>
      <w:r w:rsidRPr="00FD72B6">
        <w:t xml:space="preserve">questa </w:t>
      </w:r>
      <w:r w:rsidR="008879F8" w:rsidRPr="00FD72B6">
        <w:t xml:space="preserve">Santa </w:t>
      </w:r>
      <w:r w:rsidR="00A12B46" w:rsidRPr="00FD72B6">
        <w:t xml:space="preserve">abbiamo </w:t>
      </w:r>
      <w:r w:rsidR="008879F8" w:rsidRPr="00FD72B6">
        <w:t>poc</w:t>
      </w:r>
      <w:r w:rsidR="00A12B46" w:rsidRPr="00FD72B6">
        <w:t>he notizie storiche</w:t>
      </w:r>
      <w:r w:rsidR="008879F8" w:rsidRPr="00FD72B6">
        <w:t xml:space="preserve">. </w:t>
      </w:r>
      <w:r w:rsidR="00A12B46" w:rsidRPr="00FD72B6">
        <w:t>Ciò che con certezza l</w:t>
      </w:r>
      <w:r w:rsidR="008879F8" w:rsidRPr="00FD72B6">
        <w:t xml:space="preserve">a tradizione </w:t>
      </w:r>
      <w:r w:rsidRPr="00FD72B6">
        <w:t xml:space="preserve">ci consegna </w:t>
      </w:r>
      <w:r w:rsidR="00A12B46" w:rsidRPr="00FD72B6">
        <w:t xml:space="preserve">è che Barbara è una santa martire dei primi </w:t>
      </w:r>
      <w:r w:rsidR="00603C5F" w:rsidRPr="00FD72B6">
        <w:t>secoli della storia della chiesa</w:t>
      </w:r>
      <w:r w:rsidR="00B12018" w:rsidRPr="00FD72B6">
        <w:t xml:space="preserve">, </w:t>
      </w:r>
      <w:r w:rsidR="009A4550" w:rsidRPr="00FD72B6">
        <w:t xml:space="preserve">vissuta </w:t>
      </w:r>
      <w:r w:rsidR="00B12018" w:rsidRPr="00FD72B6">
        <w:t>in tempo anteriore all’Editto di Milano (313 d.C.)</w:t>
      </w:r>
      <w:r w:rsidR="004D130A" w:rsidRPr="00FD72B6">
        <w:t>,</w:t>
      </w:r>
      <w:r w:rsidR="00B12018" w:rsidRPr="00FD72B6">
        <w:t xml:space="preserve"> che sancisce la fine del conflitto tra l’impero romano ed il cristianesimo, la cd pax costantiniana. </w:t>
      </w:r>
    </w:p>
    <w:p w14:paraId="5BE6BA56" w14:textId="77777777" w:rsidR="001079C7" w:rsidRPr="00FD72B6" w:rsidRDefault="00603C5F" w:rsidP="001079C7">
      <w:pPr>
        <w:pStyle w:val="NormaleWeb"/>
        <w:shd w:val="clear" w:color="auto" w:fill="FFFFFF"/>
        <w:ind w:firstLine="708"/>
        <w:jc w:val="both"/>
      </w:pPr>
      <w:r w:rsidRPr="00FD72B6">
        <w:t xml:space="preserve">Secondo </w:t>
      </w:r>
      <w:r w:rsidR="00B12018" w:rsidRPr="00FD72B6">
        <w:t>l</w:t>
      </w:r>
      <w:r w:rsidRPr="00FD72B6">
        <w:t>a tradizione</w:t>
      </w:r>
      <w:r w:rsidR="009A4550" w:rsidRPr="00FD72B6">
        <w:t>,</w:t>
      </w:r>
      <w:r w:rsidRPr="00FD72B6">
        <w:t xml:space="preserve"> </w:t>
      </w:r>
      <w:r w:rsidR="004D130A" w:rsidRPr="00FD72B6">
        <w:t>Barbar</w:t>
      </w:r>
      <w:r w:rsidRPr="00FD72B6">
        <w:t xml:space="preserve">a </w:t>
      </w:r>
      <w:r w:rsidR="00B12018" w:rsidRPr="00FD72B6">
        <w:t xml:space="preserve">è stata </w:t>
      </w:r>
      <w:r w:rsidR="009A4550" w:rsidRPr="00FD72B6">
        <w:t xml:space="preserve">uccisa decapitata </w:t>
      </w:r>
      <w:r w:rsidR="00B12018" w:rsidRPr="00FD72B6">
        <w:t>da suo</w:t>
      </w:r>
      <w:r w:rsidR="008879F8" w:rsidRPr="00FD72B6">
        <w:t xml:space="preserve"> padre</w:t>
      </w:r>
      <w:r w:rsidR="00B12018" w:rsidRPr="00FD72B6">
        <w:t>, che non ne accett</w:t>
      </w:r>
      <w:r w:rsidR="009A4550" w:rsidRPr="00FD72B6">
        <w:t>ava</w:t>
      </w:r>
      <w:r w:rsidR="00B12018" w:rsidRPr="00FD72B6">
        <w:t xml:space="preserve"> la conversione alla </w:t>
      </w:r>
      <w:r w:rsidR="009A4550" w:rsidRPr="00FD72B6">
        <w:t>religione</w:t>
      </w:r>
      <w:r w:rsidR="00B12018" w:rsidRPr="00FD72B6">
        <w:t xml:space="preserve"> cristiana. </w:t>
      </w:r>
      <w:r w:rsidR="004D130A" w:rsidRPr="00FD72B6">
        <w:t>Fu perciò v</w:t>
      </w:r>
      <w:r w:rsidR="00B12018" w:rsidRPr="00FD72B6">
        <w:t>ittima innocente di un padre-padrone</w:t>
      </w:r>
      <w:r w:rsidR="004D130A" w:rsidRPr="00FD72B6">
        <w:t>,</w:t>
      </w:r>
      <w:r w:rsidR="00B12018" w:rsidRPr="00FD72B6">
        <w:t xml:space="preserve"> che considera</w:t>
      </w:r>
      <w:r w:rsidR="009A4550" w:rsidRPr="00FD72B6">
        <w:t xml:space="preserve">va </w:t>
      </w:r>
      <w:r w:rsidR="009A4550" w:rsidRPr="00FD72B6">
        <w:t>la</w:t>
      </w:r>
      <w:r w:rsidR="009A4550" w:rsidRPr="00FD72B6">
        <w:t xml:space="preserve"> figlia</w:t>
      </w:r>
      <w:r w:rsidR="00B12018" w:rsidRPr="00FD72B6">
        <w:t xml:space="preserve"> </w:t>
      </w:r>
      <w:r w:rsidR="009A4550" w:rsidRPr="00FD72B6">
        <w:t xml:space="preserve">un </w:t>
      </w:r>
      <w:r w:rsidR="00B12018" w:rsidRPr="00FD72B6">
        <w:t>oggetto, di cui poter disporre</w:t>
      </w:r>
      <w:r w:rsidR="008879F8" w:rsidRPr="00FD72B6">
        <w:t xml:space="preserve">. </w:t>
      </w:r>
      <w:r w:rsidR="009A4550" w:rsidRPr="00FD72B6">
        <w:t>E</w:t>
      </w:r>
      <w:r w:rsidR="008879F8" w:rsidRPr="00FD72B6">
        <w:t>ra un ricco pagano</w:t>
      </w:r>
      <w:r w:rsidR="009A4550" w:rsidRPr="00FD72B6">
        <w:t xml:space="preserve">. </w:t>
      </w:r>
      <w:r w:rsidR="009A4550" w:rsidRPr="00FD72B6">
        <w:t>Il suo nome era Dioscuro</w:t>
      </w:r>
      <w:r w:rsidR="009A4550" w:rsidRPr="00FD72B6">
        <w:t>. G</w:t>
      </w:r>
      <w:r w:rsidR="008879F8" w:rsidRPr="00FD72B6">
        <w:t xml:space="preserve">eloso </w:t>
      </w:r>
      <w:r w:rsidR="004D130A" w:rsidRPr="00FD72B6">
        <w:t>della figlia</w:t>
      </w:r>
      <w:r w:rsidR="008879F8" w:rsidRPr="00FD72B6">
        <w:t xml:space="preserve">, </w:t>
      </w:r>
      <w:r w:rsidR="009A4550" w:rsidRPr="00FD72B6">
        <w:t xml:space="preserve">a causa </w:t>
      </w:r>
      <w:r w:rsidR="009A4550" w:rsidRPr="00FD72B6">
        <w:t xml:space="preserve">della </w:t>
      </w:r>
      <w:r w:rsidR="009A4550" w:rsidRPr="00FD72B6">
        <w:t xml:space="preserve">sua </w:t>
      </w:r>
      <w:r w:rsidR="009A4550" w:rsidRPr="00FD72B6">
        <w:t xml:space="preserve">straordinaria bellezza </w:t>
      </w:r>
      <w:r w:rsidR="008879F8" w:rsidRPr="00FD72B6">
        <w:t>aveva deciso di protegger</w:t>
      </w:r>
      <w:r w:rsidR="004D130A" w:rsidRPr="00FD72B6">
        <w:t>la</w:t>
      </w:r>
      <w:r w:rsidR="008879F8" w:rsidRPr="00FD72B6">
        <w:t xml:space="preserve"> dai </w:t>
      </w:r>
      <w:r w:rsidR="004D130A" w:rsidRPr="00FD72B6">
        <w:t>numerosi</w:t>
      </w:r>
      <w:r w:rsidR="008879F8" w:rsidRPr="00FD72B6">
        <w:t xml:space="preserve"> pretendenti</w:t>
      </w:r>
      <w:r w:rsidR="004D130A" w:rsidRPr="00FD72B6">
        <w:t>,</w:t>
      </w:r>
      <w:r w:rsidR="008879F8" w:rsidRPr="00FD72B6">
        <w:t xml:space="preserve"> rinchiudendola in una torre-prigione. </w:t>
      </w:r>
      <w:r w:rsidR="00CD7442" w:rsidRPr="00FD72B6">
        <w:t>L</w:t>
      </w:r>
      <w:r w:rsidR="008879F8" w:rsidRPr="00FD72B6">
        <w:t xml:space="preserve">a </w:t>
      </w:r>
      <w:r w:rsidR="009A4550" w:rsidRPr="00FD72B6">
        <w:t>giovane donna</w:t>
      </w:r>
      <w:r w:rsidR="008879F8" w:rsidRPr="00FD72B6">
        <w:t xml:space="preserve"> Barbara</w:t>
      </w:r>
      <w:r w:rsidR="009A4550" w:rsidRPr="00FD72B6">
        <w:t xml:space="preserve"> si lasciò attrarre dalla fede cristiana e</w:t>
      </w:r>
      <w:r w:rsidR="008879F8" w:rsidRPr="00FD72B6">
        <w:t xml:space="preserve">, </w:t>
      </w:r>
      <w:r w:rsidR="004D130A" w:rsidRPr="00FD72B6">
        <w:t>a</w:t>
      </w:r>
      <w:r w:rsidR="009A4550" w:rsidRPr="00FD72B6">
        <w:t>ll’</w:t>
      </w:r>
      <w:r w:rsidR="004D130A" w:rsidRPr="00FD72B6">
        <w:t xml:space="preserve">insaputa </w:t>
      </w:r>
      <w:r w:rsidR="009A4550" w:rsidRPr="00FD72B6">
        <w:t>del padre, scelse</w:t>
      </w:r>
      <w:r w:rsidR="004D130A" w:rsidRPr="00FD72B6">
        <w:t xml:space="preserve"> di farsi</w:t>
      </w:r>
      <w:r w:rsidR="008879F8" w:rsidRPr="00FD72B6">
        <w:t xml:space="preserve"> battezzare. A</w:t>
      </w:r>
      <w:r w:rsidR="009A4550" w:rsidRPr="00FD72B6">
        <w:t xml:space="preserve"> motivo di questa</w:t>
      </w:r>
      <w:r w:rsidR="008879F8" w:rsidRPr="00FD72B6">
        <w:t xml:space="preserve"> </w:t>
      </w:r>
      <w:r w:rsidR="00025CE0" w:rsidRPr="00FD72B6">
        <w:t>sua scelta</w:t>
      </w:r>
      <w:r w:rsidR="008879F8" w:rsidRPr="00FD72B6">
        <w:t xml:space="preserve">, </w:t>
      </w:r>
      <w:r w:rsidR="001079C7" w:rsidRPr="00FD72B6">
        <w:t>il padre</w:t>
      </w:r>
      <w:r w:rsidR="00025CE0" w:rsidRPr="00FD72B6">
        <w:t xml:space="preserve"> </w:t>
      </w:r>
      <w:r w:rsidR="008879F8" w:rsidRPr="00FD72B6">
        <w:t>la sottopo</w:t>
      </w:r>
      <w:r w:rsidR="00025CE0" w:rsidRPr="00FD72B6">
        <w:t>s</w:t>
      </w:r>
      <w:r w:rsidR="008879F8" w:rsidRPr="00FD72B6">
        <w:t>e a punizioni e supplizi</w:t>
      </w:r>
      <w:r w:rsidR="00025CE0" w:rsidRPr="00FD72B6">
        <w:t xml:space="preserve"> ed </w:t>
      </w:r>
      <w:r w:rsidR="00CD7442" w:rsidRPr="00FD72B6">
        <w:t>i</w:t>
      </w:r>
      <w:r w:rsidR="008879F8" w:rsidRPr="00FD72B6">
        <w:t>l 4 dicembre</w:t>
      </w:r>
      <w:r w:rsidR="00025CE0" w:rsidRPr="00FD72B6">
        <w:t xml:space="preserve"> (non conosciamo l’anno) la</w:t>
      </w:r>
      <w:r w:rsidR="008879F8" w:rsidRPr="00FD72B6">
        <w:t xml:space="preserve"> </w:t>
      </w:r>
      <w:r w:rsidR="001079C7" w:rsidRPr="00FD72B6">
        <w:t>uccise</w:t>
      </w:r>
      <w:r w:rsidR="00025CE0" w:rsidRPr="00FD72B6">
        <w:t xml:space="preserve">. </w:t>
      </w:r>
      <w:r w:rsidR="008879F8" w:rsidRPr="00FD72B6">
        <w:t xml:space="preserve"> </w:t>
      </w:r>
      <w:r w:rsidR="001079C7" w:rsidRPr="00FD72B6">
        <w:t>Ma n</w:t>
      </w:r>
      <w:r w:rsidR="00025CE0" w:rsidRPr="00FD72B6">
        <w:t xml:space="preserve">el compiere tale atto </w:t>
      </w:r>
      <w:r w:rsidR="001079C7" w:rsidRPr="00FD72B6">
        <w:t>trovò a sua volta la morte</w:t>
      </w:r>
      <w:r w:rsidR="008879F8" w:rsidRPr="00FD72B6">
        <w:t xml:space="preserve"> colpito da un fulmine. </w:t>
      </w:r>
      <w:r w:rsidR="00025CE0" w:rsidRPr="00FD72B6">
        <w:t>R</w:t>
      </w:r>
      <w:r w:rsidR="00CD7442" w:rsidRPr="00FD72B6">
        <w:t xml:space="preserve">agione per cui </w:t>
      </w:r>
      <w:r w:rsidR="00025CE0" w:rsidRPr="00FD72B6">
        <w:t xml:space="preserve">santa </w:t>
      </w:r>
      <w:r w:rsidR="008879F8" w:rsidRPr="00FD72B6">
        <w:t xml:space="preserve">Barbara </w:t>
      </w:r>
      <w:r w:rsidR="00025CE0" w:rsidRPr="00FD72B6">
        <w:t>viene invocata a protezione da</w:t>
      </w:r>
      <w:r w:rsidR="008879F8" w:rsidRPr="00FD72B6">
        <w:t xml:space="preserve">i fulmini, </w:t>
      </w:r>
      <w:r w:rsidR="00025CE0" w:rsidRPr="00FD72B6">
        <w:t>da</w:t>
      </w:r>
      <w:r w:rsidR="008879F8" w:rsidRPr="00FD72B6">
        <w:t xml:space="preserve">l fuoco e </w:t>
      </w:r>
      <w:r w:rsidR="00025CE0" w:rsidRPr="00FD72B6">
        <w:t>dal</w:t>
      </w:r>
      <w:r w:rsidR="008879F8" w:rsidRPr="00FD72B6">
        <w:t xml:space="preserve">la morte improvvisa. </w:t>
      </w:r>
    </w:p>
    <w:p w14:paraId="398DA3EF" w14:textId="77777777" w:rsidR="00DC436D" w:rsidRPr="00FD72B6" w:rsidRDefault="0052533D" w:rsidP="001079C7">
      <w:pPr>
        <w:pStyle w:val="NormaleWeb"/>
        <w:shd w:val="clear" w:color="auto" w:fill="FFFFFF"/>
        <w:ind w:firstLine="708"/>
        <w:jc w:val="both"/>
      </w:pPr>
      <w:r w:rsidRPr="00FD72B6">
        <w:t xml:space="preserve">Ciò che </w:t>
      </w:r>
      <w:r w:rsidR="001079C7" w:rsidRPr="00FD72B6">
        <w:t xml:space="preserve">di Barbara una santa </w:t>
      </w:r>
      <w:r w:rsidRPr="00FD72B6">
        <w:t xml:space="preserve">è la </w:t>
      </w:r>
      <w:r w:rsidR="001079C7" w:rsidRPr="00FD72B6">
        <w:t xml:space="preserve">sua </w:t>
      </w:r>
      <w:r w:rsidRPr="00FD72B6">
        <w:t xml:space="preserve">fede in Gesù. </w:t>
      </w:r>
      <w:r w:rsidR="001079C7" w:rsidRPr="00FD72B6">
        <w:t>Una fede che non venne meno di fronte alle minacce di suo padre. La ricordiamo ancora oggi e la v</w:t>
      </w:r>
      <w:r w:rsidRPr="00FD72B6">
        <w:t xml:space="preserve">eneriamo come martire, testimone di una fede </w:t>
      </w:r>
      <w:r w:rsidR="001079C7" w:rsidRPr="00FD72B6">
        <w:t>solid</w:t>
      </w:r>
      <w:r w:rsidRPr="00FD72B6">
        <w:t xml:space="preserve">a, che non cede alle minacce. Una fede </w:t>
      </w:r>
      <w:r w:rsidR="001079C7" w:rsidRPr="00FD72B6">
        <w:t>forte</w:t>
      </w:r>
      <w:r w:rsidRPr="00FD72B6">
        <w:t>, non di comodo, profondamente radicata in una relazione di amore a Cristo ed al Vangelo</w:t>
      </w:r>
      <w:r w:rsidR="00DC436D" w:rsidRPr="00FD72B6">
        <w:t>.</w:t>
      </w:r>
    </w:p>
    <w:p w14:paraId="3C9AED12" w14:textId="77777777" w:rsidR="00345A43" w:rsidRPr="00FD72B6" w:rsidRDefault="00DC436D" w:rsidP="00345A43">
      <w:pPr>
        <w:pStyle w:val="NormaleWeb"/>
        <w:shd w:val="clear" w:color="auto" w:fill="FFFFFF"/>
        <w:ind w:firstLine="708"/>
        <w:jc w:val="both"/>
      </w:pPr>
      <w:r w:rsidRPr="00FD72B6">
        <w:t xml:space="preserve">La liturgia </w:t>
      </w:r>
      <w:r w:rsidRPr="00FD72B6">
        <w:t>d</w:t>
      </w:r>
      <w:r w:rsidRPr="00FD72B6">
        <w:t xml:space="preserve">i oggi in questo </w:t>
      </w:r>
      <w:r w:rsidRPr="00FD72B6">
        <w:t xml:space="preserve">tempo di Avvento </w:t>
      </w:r>
      <w:r w:rsidRPr="00FD72B6">
        <w:t>che ci prepara</w:t>
      </w:r>
      <w:r w:rsidRPr="00FD72B6">
        <w:t xml:space="preserve"> al Natale</w:t>
      </w:r>
      <w:r w:rsidRPr="00FD72B6">
        <w:t xml:space="preserve"> c’invita </w:t>
      </w:r>
      <w:r w:rsidR="0052533D" w:rsidRPr="00FD72B6">
        <w:t xml:space="preserve">a rinnovare la nostra fede in Dio con uno sguardo rivolto a </w:t>
      </w:r>
      <w:r w:rsidRPr="00FD72B6">
        <w:t xml:space="preserve">questa </w:t>
      </w:r>
      <w:r w:rsidR="0052533D" w:rsidRPr="00FD72B6">
        <w:t>Sant</w:t>
      </w:r>
      <w:r w:rsidRPr="00FD72B6">
        <w:t xml:space="preserve">a martire, ma anche </w:t>
      </w:r>
      <w:r w:rsidR="009D1B7E" w:rsidRPr="00FD72B6">
        <w:t>alla Parola di Dio che ci è stata consegnata.</w:t>
      </w:r>
      <w:r w:rsidR="00ED1731" w:rsidRPr="00FD72B6">
        <w:t xml:space="preserve"> </w:t>
      </w:r>
      <w:r w:rsidRPr="00FD72B6">
        <w:t>L</w:t>
      </w:r>
      <w:r w:rsidR="00ED1731" w:rsidRPr="00FD72B6">
        <w:t xml:space="preserve">a Parola </w:t>
      </w:r>
      <w:r w:rsidRPr="00FD72B6">
        <w:t xml:space="preserve">di Dio </w:t>
      </w:r>
      <w:r w:rsidR="00345A43" w:rsidRPr="00FD72B6">
        <w:t xml:space="preserve">è un </w:t>
      </w:r>
      <w:r w:rsidR="00ED1731" w:rsidRPr="00FD72B6">
        <w:t>invit</w:t>
      </w:r>
      <w:r w:rsidR="00345A43" w:rsidRPr="00FD72B6">
        <w:t>o</w:t>
      </w:r>
      <w:r w:rsidR="00ED1731" w:rsidRPr="00FD72B6">
        <w:t xml:space="preserve"> alla speranza in un mondo nuovo, </w:t>
      </w:r>
      <w:r w:rsidR="00345A43" w:rsidRPr="00FD72B6">
        <w:t xml:space="preserve">ad </w:t>
      </w:r>
      <w:r w:rsidR="00ED1731" w:rsidRPr="00FD72B6">
        <w:t>accoglie</w:t>
      </w:r>
      <w:r w:rsidR="00345A43" w:rsidRPr="00FD72B6">
        <w:t>re</w:t>
      </w:r>
      <w:r w:rsidR="00ED1731" w:rsidRPr="00FD72B6">
        <w:t xml:space="preserve"> il Signore Gesù, che </w:t>
      </w:r>
      <w:r w:rsidR="00345A43" w:rsidRPr="00FD72B6">
        <w:t>ridona la vista a</w:t>
      </w:r>
      <w:r w:rsidR="00ED1731" w:rsidRPr="00FD72B6">
        <w:t xml:space="preserve"> due ciechi </w:t>
      </w:r>
      <w:r w:rsidR="00345A43" w:rsidRPr="00FD72B6">
        <w:t xml:space="preserve">e </w:t>
      </w:r>
      <w:r w:rsidR="00ED1731" w:rsidRPr="00FD72B6">
        <w:t>si presenta come</w:t>
      </w:r>
      <w:r w:rsidR="00345A43" w:rsidRPr="00FD72B6">
        <w:t xml:space="preserve"> colui</w:t>
      </w:r>
      <w:r w:rsidR="00ED1731" w:rsidRPr="00FD72B6">
        <w:t xml:space="preserve"> che guarisce e</w:t>
      </w:r>
      <w:r w:rsidR="00345A43" w:rsidRPr="00FD72B6">
        <w:t xml:space="preserve">d illumina </w:t>
      </w:r>
      <w:r w:rsidR="00345A43" w:rsidRPr="00FD72B6">
        <w:t xml:space="preserve">il </w:t>
      </w:r>
      <w:r w:rsidR="00345A43" w:rsidRPr="00FD72B6">
        <w:t xml:space="preserve">nostro </w:t>
      </w:r>
      <w:r w:rsidR="00345A43" w:rsidRPr="00FD72B6">
        <w:t>cammino</w:t>
      </w:r>
      <w:r w:rsidR="00ED1731" w:rsidRPr="00FD72B6">
        <w:t>.</w:t>
      </w:r>
    </w:p>
    <w:p w14:paraId="749B69DB" w14:textId="77777777" w:rsidR="00345A43" w:rsidRPr="00FD72B6" w:rsidRDefault="00345A43" w:rsidP="00345A43">
      <w:pPr>
        <w:pStyle w:val="NormaleWeb"/>
        <w:shd w:val="clear" w:color="auto" w:fill="FFFFFF"/>
        <w:ind w:firstLine="708"/>
        <w:jc w:val="both"/>
        <w:rPr>
          <w:shd w:val="clear" w:color="auto" w:fill="FFFFFF"/>
        </w:rPr>
      </w:pPr>
      <w:r w:rsidRPr="00FD72B6">
        <w:t>Nella prima lettura i</w:t>
      </w:r>
      <w:r w:rsidR="00ED1731" w:rsidRPr="00FD72B6">
        <w:t xml:space="preserve">l profeta Isaia </w:t>
      </w:r>
      <w:r w:rsidRPr="00FD72B6">
        <w:t xml:space="preserve">esorta </w:t>
      </w:r>
      <w:r w:rsidR="00ED1731" w:rsidRPr="00FD72B6">
        <w:t xml:space="preserve">a cogliere </w:t>
      </w:r>
      <w:r w:rsidR="003660BB" w:rsidRPr="00FD72B6">
        <w:t xml:space="preserve">la novità di Dio, anche quando in tempi come il nostro la pandemia </w:t>
      </w:r>
      <w:r w:rsidRPr="00FD72B6">
        <w:t xml:space="preserve">favorisce </w:t>
      </w:r>
      <w:r w:rsidR="003660BB" w:rsidRPr="00FD72B6">
        <w:t xml:space="preserve">la sfiducia, </w:t>
      </w:r>
      <w:r w:rsidRPr="00FD72B6">
        <w:t xml:space="preserve">porta </w:t>
      </w:r>
      <w:r w:rsidR="003660BB" w:rsidRPr="00FD72B6">
        <w:t>al chiudersi in s</w:t>
      </w:r>
      <w:r w:rsidRPr="00FD72B6">
        <w:t>é</w:t>
      </w:r>
      <w:r w:rsidR="003660BB" w:rsidRPr="00FD72B6">
        <w:t xml:space="preserve"> stessi</w:t>
      </w:r>
      <w:r w:rsidRPr="00FD72B6">
        <w:t xml:space="preserve"> ed </w:t>
      </w:r>
      <w:r w:rsidR="003660BB" w:rsidRPr="00FD72B6">
        <w:t xml:space="preserve">a guardare il futuro con diffuso senso di pessimismo. </w:t>
      </w:r>
      <w:r w:rsidRPr="00FD72B6">
        <w:t>Il Profeta</w:t>
      </w:r>
      <w:r w:rsidR="00E94879" w:rsidRPr="00FD72B6">
        <w:rPr>
          <w:shd w:val="clear" w:color="auto" w:fill="FFFFFF"/>
        </w:rPr>
        <w:t xml:space="preserve"> ci dice</w:t>
      </w:r>
      <w:r w:rsidRPr="00FD72B6">
        <w:rPr>
          <w:shd w:val="clear" w:color="auto" w:fill="FFFFFF"/>
        </w:rPr>
        <w:t xml:space="preserve"> a vedere quanto c’è di bello attorno a noi, quello che il Signore è disposto a fare attraverso la nostra collaborazione</w:t>
      </w:r>
      <w:r w:rsidR="00E94879" w:rsidRPr="00FD72B6">
        <w:rPr>
          <w:shd w:val="clear" w:color="auto" w:fill="FFFFFF"/>
        </w:rPr>
        <w:t xml:space="preserve">: </w:t>
      </w:r>
    </w:p>
    <w:p w14:paraId="69344A73" w14:textId="77777777" w:rsidR="00345A43" w:rsidRPr="00FD72B6" w:rsidRDefault="00E94879" w:rsidP="00345A43">
      <w:pPr>
        <w:pStyle w:val="NormaleWeb"/>
        <w:shd w:val="clear" w:color="auto" w:fill="FFFFFF"/>
        <w:ind w:firstLine="708"/>
        <w:jc w:val="both"/>
        <w:rPr>
          <w:shd w:val="clear" w:color="auto" w:fill="FFFFFF"/>
        </w:rPr>
      </w:pPr>
      <w:r w:rsidRPr="00FD72B6">
        <w:rPr>
          <w:shd w:val="clear" w:color="auto" w:fill="FFFFFF"/>
        </w:rPr>
        <w:t>“</w:t>
      </w:r>
      <w:r w:rsidRPr="00FD72B6">
        <w:rPr>
          <w:i/>
          <w:iCs/>
          <w:shd w:val="clear" w:color="auto" w:fill="FFFFFF"/>
        </w:rPr>
        <w:t>L</w:t>
      </w:r>
      <w:r w:rsidR="00ED1731" w:rsidRPr="00FD72B6">
        <w:rPr>
          <w:i/>
          <w:iCs/>
          <w:shd w:val="clear" w:color="auto" w:fill="FFFFFF"/>
        </w:rPr>
        <w:t>iberati dall'oscurità e dalle tenebre,</w:t>
      </w:r>
      <w:r w:rsidRPr="00FD72B6">
        <w:rPr>
          <w:i/>
          <w:iCs/>
          <w:shd w:val="clear" w:color="auto" w:fill="FFFFFF"/>
        </w:rPr>
        <w:t xml:space="preserve"> </w:t>
      </w:r>
      <w:r w:rsidR="00ED1731" w:rsidRPr="00FD72B6">
        <w:rPr>
          <w:i/>
          <w:iCs/>
          <w:shd w:val="clear" w:color="auto" w:fill="FFFFFF"/>
        </w:rPr>
        <w:t>gli occhi dei ciechi vedranno.</w:t>
      </w:r>
      <w:r w:rsidRPr="00FD72B6">
        <w:rPr>
          <w:i/>
          <w:iCs/>
          <w:shd w:val="clear" w:color="auto" w:fill="FFFFFF"/>
        </w:rPr>
        <w:t xml:space="preserve"> </w:t>
      </w:r>
      <w:r w:rsidR="00ED1731" w:rsidRPr="00FD72B6">
        <w:rPr>
          <w:i/>
          <w:iCs/>
          <w:shd w:val="clear" w:color="auto" w:fill="FFFFFF"/>
        </w:rPr>
        <w:t>Gli umili si rallegreranno di nuovo nel Signore,</w:t>
      </w:r>
      <w:r w:rsidRPr="00FD72B6">
        <w:rPr>
          <w:i/>
          <w:iCs/>
          <w:shd w:val="clear" w:color="auto" w:fill="FFFFFF"/>
        </w:rPr>
        <w:t xml:space="preserve"> </w:t>
      </w:r>
      <w:r w:rsidR="00ED1731" w:rsidRPr="00FD72B6">
        <w:rPr>
          <w:i/>
          <w:iCs/>
          <w:shd w:val="clear" w:color="auto" w:fill="FFFFFF"/>
        </w:rPr>
        <w:t>i più poveri gioiranno nel Santo d'Israele.</w:t>
      </w:r>
      <w:r w:rsidRPr="00FD72B6">
        <w:rPr>
          <w:i/>
          <w:iCs/>
          <w:shd w:val="clear" w:color="auto" w:fill="FFFFFF"/>
        </w:rPr>
        <w:t xml:space="preserve"> </w:t>
      </w:r>
      <w:r w:rsidR="00ED1731" w:rsidRPr="00FD72B6">
        <w:rPr>
          <w:i/>
          <w:iCs/>
          <w:shd w:val="clear" w:color="auto" w:fill="FFFFFF"/>
        </w:rPr>
        <w:t>Perché il tiranno non sarà più, sparirà l'arrogante,</w:t>
      </w:r>
      <w:r w:rsidRPr="00FD72B6">
        <w:rPr>
          <w:i/>
          <w:iCs/>
          <w:shd w:val="clear" w:color="auto" w:fill="FFFFFF"/>
        </w:rPr>
        <w:t xml:space="preserve"> </w:t>
      </w:r>
      <w:r w:rsidR="00ED1731" w:rsidRPr="00FD72B6">
        <w:rPr>
          <w:i/>
          <w:iCs/>
          <w:shd w:val="clear" w:color="auto" w:fill="FFFFFF"/>
        </w:rPr>
        <w:t>saranno eliminati quanti tramano iniquità,</w:t>
      </w:r>
      <w:r w:rsidRPr="00FD72B6">
        <w:rPr>
          <w:i/>
          <w:iCs/>
          <w:shd w:val="clear" w:color="auto" w:fill="FFFFFF"/>
        </w:rPr>
        <w:t xml:space="preserve"> </w:t>
      </w:r>
      <w:r w:rsidR="00ED1731" w:rsidRPr="00FD72B6">
        <w:rPr>
          <w:i/>
          <w:iCs/>
          <w:shd w:val="clear" w:color="auto" w:fill="FFFFFF"/>
        </w:rPr>
        <w:t>quanti con la parola rendono colpevoli gli altri,</w:t>
      </w:r>
      <w:r w:rsidRPr="00FD72B6">
        <w:rPr>
          <w:i/>
          <w:iCs/>
          <w:shd w:val="clear" w:color="auto" w:fill="FFFFFF"/>
        </w:rPr>
        <w:t xml:space="preserve"> </w:t>
      </w:r>
      <w:r w:rsidR="00ED1731" w:rsidRPr="00FD72B6">
        <w:rPr>
          <w:i/>
          <w:iCs/>
          <w:shd w:val="clear" w:color="auto" w:fill="FFFFFF"/>
        </w:rPr>
        <w:t>quanti alla porta tendono tranelli al giudice</w:t>
      </w:r>
      <w:r w:rsidRPr="00FD72B6">
        <w:rPr>
          <w:i/>
          <w:iCs/>
          <w:shd w:val="clear" w:color="auto" w:fill="FFFFFF"/>
        </w:rPr>
        <w:t xml:space="preserve"> </w:t>
      </w:r>
      <w:r w:rsidR="00ED1731" w:rsidRPr="00FD72B6">
        <w:rPr>
          <w:i/>
          <w:iCs/>
          <w:shd w:val="clear" w:color="auto" w:fill="FFFFFF"/>
        </w:rPr>
        <w:t>e rovinano il giusto per un nulla</w:t>
      </w:r>
      <w:r w:rsidRPr="00FD72B6">
        <w:rPr>
          <w:shd w:val="clear" w:color="auto" w:fill="FFFFFF"/>
        </w:rPr>
        <w:t>”</w:t>
      </w:r>
      <w:r w:rsidR="00ED1731" w:rsidRPr="00FD72B6">
        <w:rPr>
          <w:shd w:val="clear" w:color="auto" w:fill="FFFFFF"/>
        </w:rPr>
        <w:t>.</w:t>
      </w:r>
      <w:r w:rsidRPr="00FD72B6">
        <w:rPr>
          <w:shd w:val="clear" w:color="auto" w:fill="FFFFFF"/>
        </w:rPr>
        <w:t xml:space="preserve"> </w:t>
      </w:r>
    </w:p>
    <w:p w14:paraId="1CE1183A" w14:textId="77777777" w:rsidR="003E78EB" w:rsidRPr="00FD72B6" w:rsidRDefault="00D31E77" w:rsidP="003E78EB">
      <w:pPr>
        <w:pStyle w:val="NormaleWeb"/>
        <w:shd w:val="clear" w:color="auto" w:fill="FFFFFF"/>
        <w:ind w:firstLine="708"/>
        <w:jc w:val="both"/>
        <w:rPr>
          <w:shd w:val="clear" w:color="auto" w:fill="FFFFFF"/>
        </w:rPr>
      </w:pPr>
      <w:proofErr w:type="gramStart"/>
      <w:r w:rsidRPr="00FD72B6">
        <w:rPr>
          <w:shd w:val="clear" w:color="auto" w:fill="FFFFFF"/>
        </w:rPr>
        <w:t>E’</w:t>
      </w:r>
      <w:proofErr w:type="gramEnd"/>
      <w:r w:rsidRPr="00FD72B6">
        <w:rPr>
          <w:shd w:val="clear" w:color="auto" w:fill="FFFFFF"/>
        </w:rPr>
        <w:t xml:space="preserve"> quanto il Signore è disposto a fare, non senza la nostra collaborazione. </w:t>
      </w:r>
      <w:r w:rsidR="00E94879" w:rsidRPr="00FD72B6">
        <w:rPr>
          <w:shd w:val="clear" w:color="auto" w:fill="FFFFFF"/>
        </w:rPr>
        <w:t>Un mondo nuovo è possibile. Ed il Signore ci indica la strada</w:t>
      </w:r>
      <w:r w:rsidR="00BA1F86" w:rsidRPr="00FD72B6">
        <w:rPr>
          <w:shd w:val="clear" w:color="auto" w:fill="FFFFFF"/>
        </w:rPr>
        <w:t xml:space="preserve">, </w:t>
      </w:r>
      <w:r w:rsidRPr="00FD72B6">
        <w:rPr>
          <w:shd w:val="clear" w:color="auto" w:fill="FFFFFF"/>
        </w:rPr>
        <w:t xml:space="preserve">dona luce e conforto venendo incontro alle umane sofferenze attraverso la </w:t>
      </w:r>
      <w:r w:rsidR="00BA1F86" w:rsidRPr="00FD72B6">
        <w:rPr>
          <w:shd w:val="clear" w:color="auto" w:fill="FFFFFF"/>
        </w:rPr>
        <w:t>guar</w:t>
      </w:r>
      <w:r w:rsidRPr="00FD72B6">
        <w:rPr>
          <w:shd w:val="clear" w:color="auto" w:fill="FFFFFF"/>
        </w:rPr>
        <w:t>igione de</w:t>
      </w:r>
      <w:r w:rsidR="00BA1F86" w:rsidRPr="00FD72B6">
        <w:rPr>
          <w:shd w:val="clear" w:color="auto" w:fill="FFFFFF"/>
        </w:rPr>
        <w:t xml:space="preserve">i due ciechi che con grande fiducia gli </w:t>
      </w:r>
      <w:r w:rsidRPr="00FD72B6">
        <w:rPr>
          <w:shd w:val="clear" w:color="auto" w:fill="FFFFFF"/>
        </w:rPr>
        <w:t xml:space="preserve">si fanno </w:t>
      </w:r>
      <w:r w:rsidR="00BA1F86" w:rsidRPr="00FD72B6">
        <w:rPr>
          <w:shd w:val="clear" w:color="auto" w:fill="FFFFFF"/>
        </w:rPr>
        <w:t>incontro</w:t>
      </w:r>
      <w:r w:rsidRPr="00FD72B6">
        <w:rPr>
          <w:shd w:val="clear" w:color="auto" w:fill="FFFFFF"/>
        </w:rPr>
        <w:t>,</w:t>
      </w:r>
      <w:r w:rsidR="00BA1F86" w:rsidRPr="00FD72B6">
        <w:rPr>
          <w:shd w:val="clear" w:color="auto" w:fill="FFFFFF"/>
        </w:rPr>
        <w:t xml:space="preserve"> gridando: «Figlio di Davide, abbi pietà di noi!».  E Gesù apr</w:t>
      </w:r>
      <w:r w:rsidRPr="00FD72B6">
        <w:rPr>
          <w:shd w:val="clear" w:color="auto" w:fill="FFFFFF"/>
        </w:rPr>
        <w:t xml:space="preserve">e i </w:t>
      </w:r>
      <w:r w:rsidR="00BA1F86" w:rsidRPr="00FD72B6">
        <w:rPr>
          <w:shd w:val="clear" w:color="auto" w:fill="FFFFFF"/>
        </w:rPr>
        <w:t>loro occhi, li re</w:t>
      </w:r>
      <w:r w:rsidRPr="00FD72B6">
        <w:rPr>
          <w:shd w:val="clear" w:color="auto" w:fill="FFFFFF"/>
        </w:rPr>
        <w:t>nd</w:t>
      </w:r>
      <w:r w:rsidR="00BA1F86" w:rsidRPr="00FD72B6">
        <w:rPr>
          <w:shd w:val="clear" w:color="auto" w:fill="FFFFFF"/>
        </w:rPr>
        <w:t xml:space="preserve">e capaci di vedere, di relazionarsi con gli altri e con il mondo intero. Tornarono a vivere come torna a vivere chiunque </w:t>
      </w:r>
      <w:r w:rsidRPr="00FD72B6">
        <w:rPr>
          <w:shd w:val="clear" w:color="auto" w:fill="FFFFFF"/>
        </w:rPr>
        <w:t xml:space="preserve">si </w:t>
      </w:r>
      <w:r w:rsidR="00BA1F86" w:rsidRPr="00FD72B6">
        <w:rPr>
          <w:shd w:val="clear" w:color="auto" w:fill="FFFFFF"/>
        </w:rPr>
        <w:t>lascia guidare dalla fede</w:t>
      </w:r>
      <w:r w:rsidRPr="00FD72B6">
        <w:rPr>
          <w:shd w:val="clear" w:color="auto" w:fill="FFFFFF"/>
        </w:rPr>
        <w:t xml:space="preserve"> e si rende </w:t>
      </w:r>
      <w:r w:rsidR="0094602B" w:rsidRPr="00FD72B6">
        <w:rPr>
          <w:shd w:val="clear" w:color="auto" w:fill="FFFFFF"/>
        </w:rPr>
        <w:t>dispo</w:t>
      </w:r>
      <w:r w:rsidRPr="00FD72B6">
        <w:rPr>
          <w:shd w:val="clear" w:color="auto" w:fill="FFFFFF"/>
        </w:rPr>
        <w:t>nibile</w:t>
      </w:r>
      <w:r w:rsidR="0094602B" w:rsidRPr="00FD72B6">
        <w:rPr>
          <w:shd w:val="clear" w:color="auto" w:fill="FFFFFF"/>
        </w:rPr>
        <w:t xml:space="preserve"> a guardare la vita ed il mondo con occhi solidali. C’è tanta cecità attorno a noi! Cecità è chiudersi in s</w:t>
      </w:r>
      <w:r w:rsidRPr="00FD72B6">
        <w:rPr>
          <w:shd w:val="clear" w:color="auto" w:fill="FFFFFF"/>
        </w:rPr>
        <w:t>é</w:t>
      </w:r>
      <w:r w:rsidR="0094602B" w:rsidRPr="00FD72B6">
        <w:rPr>
          <w:shd w:val="clear" w:color="auto" w:fill="FFFFFF"/>
        </w:rPr>
        <w:t xml:space="preserve"> stessi, non vedendo altro che il proprio io, un IO che ha preso il posto di Dio. </w:t>
      </w:r>
      <w:r w:rsidRPr="00FD72B6">
        <w:rPr>
          <w:shd w:val="clear" w:color="auto" w:fill="FFFFFF"/>
        </w:rPr>
        <w:t>Cecità è affermare ad ogni costo la logica del proprio tornaconto</w:t>
      </w:r>
      <w:r w:rsidR="003E78EB" w:rsidRPr="00FD72B6">
        <w:rPr>
          <w:shd w:val="clear" w:color="auto" w:fill="FFFFFF"/>
        </w:rPr>
        <w:t xml:space="preserve">. Cecità è dare valore solo alle cose materiali e a ciò che tocchiamo con mano. </w:t>
      </w:r>
      <w:r w:rsidR="00BA1F86" w:rsidRPr="00FD72B6">
        <w:rPr>
          <w:shd w:val="clear" w:color="auto" w:fill="FFFFFF"/>
        </w:rPr>
        <w:t>Lascia</w:t>
      </w:r>
      <w:r w:rsidR="0094602B" w:rsidRPr="00FD72B6">
        <w:rPr>
          <w:shd w:val="clear" w:color="auto" w:fill="FFFFFF"/>
        </w:rPr>
        <w:t>m</w:t>
      </w:r>
      <w:r w:rsidR="00BA1F86" w:rsidRPr="00FD72B6">
        <w:rPr>
          <w:shd w:val="clear" w:color="auto" w:fill="FFFFFF"/>
        </w:rPr>
        <w:t xml:space="preserve">oci illuminare </w:t>
      </w:r>
      <w:r w:rsidR="00BA1F86" w:rsidRPr="00FD72B6">
        <w:rPr>
          <w:shd w:val="clear" w:color="auto" w:fill="FFFFFF"/>
        </w:rPr>
        <w:lastRenderedPageBreak/>
        <w:t>dal Signore</w:t>
      </w:r>
      <w:r w:rsidR="0094602B" w:rsidRPr="00FD72B6">
        <w:rPr>
          <w:shd w:val="clear" w:color="auto" w:fill="FFFFFF"/>
        </w:rPr>
        <w:t>:</w:t>
      </w:r>
      <w:r w:rsidR="00BA1F86" w:rsidRPr="00FD72B6">
        <w:rPr>
          <w:shd w:val="clear" w:color="auto" w:fill="FFFFFF"/>
        </w:rPr>
        <w:t xml:space="preserve"> sapremo cogliere segni di vita e di speranza nella nostra vita quotidiana. Penso alle vostre esperienze di salvataggio di tanti migranti nelle fredde acque del nostro mare</w:t>
      </w:r>
      <w:r w:rsidR="003E78EB" w:rsidRPr="00FD72B6">
        <w:rPr>
          <w:shd w:val="clear" w:color="auto" w:fill="FFFFFF"/>
        </w:rPr>
        <w:t>, divenuto ormai un cimitero</w:t>
      </w:r>
      <w:r w:rsidR="00BA1F86" w:rsidRPr="00FD72B6">
        <w:rPr>
          <w:shd w:val="clear" w:color="auto" w:fill="FFFFFF"/>
        </w:rPr>
        <w:t xml:space="preserve">! </w:t>
      </w:r>
      <w:r w:rsidR="003E78EB" w:rsidRPr="00FD72B6">
        <w:rPr>
          <w:shd w:val="clear" w:color="auto" w:fill="FFFFFF"/>
        </w:rPr>
        <w:t xml:space="preserve">Il vostro lavoro quotidiano alimenta </w:t>
      </w:r>
      <w:r w:rsidR="00BA1F86" w:rsidRPr="00FD72B6">
        <w:rPr>
          <w:shd w:val="clear" w:color="auto" w:fill="FFFFFF"/>
        </w:rPr>
        <w:t xml:space="preserve">germogli di vita e di speranza. </w:t>
      </w:r>
    </w:p>
    <w:p w14:paraId="027DD609" w14:textId="40A9971C" w:rsidR="00966D73" w:rsidRPr="00FD72B6" w:rsidRDefault="003E78EB" w:rsidP="003E78EB">
      <w:pPr>
        <w:pStyle w:val="NormaleWeb"/>
        <w:shd w:val="clear" w:color="auto" w:fill="FFFFFF"/>
        <w:ind w:firstLine="708"/>
        <w:jc w:val="both"/>
      </w:pPr>
      <w:r w:rsidRPr="00FD72B6">
        <w:rPr>
          <w:shd w:val="clear" w:color="auto" w:fill="FFFFFF"/>
        </w:rPr>
        <w:t xml:space="preserve">Questa celebrazione è per me </w:t>
      </w:r>
      <w:r w:rsidR="00420872" w:rsidRPr="00FD72B6">
        <w:t>occasione per esprimere la mia riconoscenza e quella di tutta la comunità per quanto fa</w:t>
      </w:r>
      <w:r w:rsidRPr="00FD72B6">
        <w:t>te ogni giorno con coraggio e fedeltà al vostro servizio</w:t>
      </w:r>
      <w:r w:rsidR="00E62FEE" w:rsidRPr="00FD72B6">
        <w:t>,</w:t>
      </w:r>
      <w:r w:rsidR="00420872" w:rsidRPr="00FD72B6">
        <w:t xml:space="preserve"> operando </w:t>
      </w:r>
      <w:r w:rsidRPr="00FD72B6">
        <w:t xml:space="preserve">spesso </w:t>
      </w:r>
      <w:r w:rsidR="00420872" w:rsidRPr="00FD72B6">
        <w:t xml:space="preserve">in condizioni di grande difficoltà. Ogni </w:t>
      </w:r>
      <w:r w:rsidRPr="00FD72B6">
        <w:t>vostro intervento d</w:t>
      </w:r>
      <w:r w:rsidR="00420872" w:rsidRPr="00FD72B6">
        <w:t>i salvataggio</w:t>
      </w:r>
      <w:r w:rsidR="00D01F33" w:rsidRPr="00FD72B6">
        <w:t>, spesso molto rischios</w:t>
      </w:r>
      <w:r w:rsidRPr="00FD72B6">
        <w:t>o</w:t>
      </w:r>
      <w:r w:rsidR="00D01F33" w:rsidRPr="00FD72B6">
        <w:t xml:space="preserve">, è espressione di umanità: salvare persone umane è una missione meravigliosa. Con </w:t>
      </w:r>
      <w:r w:rsidR="00430F52" w:rsidRPr="00FD72B6">
        <w:t>questo</w:t>
      </w:r>
      <w:r w:rsidR="00D01F33" w:rsidRPr="00FD72B6">
        <w:t xml:space="preserve"> impegno quotidiano salvate tanti </w:t>
      </w:r>
      <w:r w:rsidR="00430F52" w:rsidRPr="00FD72B6">
        <w:t>uomini e donne, giovani vite</w:t>
      </w:r>
      <w:r w:rsidR="00D01F33" w:rsidRPr="00FD72B6">
        <w:t xml:space="preserve"> in cerca di futuro e speranza. </w:t>
      </w:r>
      <w:proofErr w:type="gramStart"/>
      <w:r w:rsidR="00D01F33" w:rsidRPr="00FD72B6">
        <w:t>E’</w:t>
      </w:r>
      <w:proofErr w:type="gramEnd"/>
      <w:r w:rsidR="00D01F33" w:rsidRPr="00FD72B6">
        <w:t xml:space="preserve"> gente </w:t>
      </w:r>
      <w:r w:rsidR="00E62FEE" w:rsidRPr="00FD72B6">
        <w:t>cui è stata tolt</w:t>
      </w:r>
      <w:r w:rsidR="00430F52" w:rsidRPr="00FD72B6">
        <w:t>o il futuro</w:t>
      </w:r>
      <w:r w:rsidR="00E62FEE" w:rsidRPr="00FD72B6">
        <w:t xml:space="preserve">, sventurati </w:t>
      </w:r>
      <w:r w:rsidR="00D01F33" w:rsidRPr="00FD72B6">
        <w:t xml:space="preserve">in cammino </w:t>
      </w:r>
      <w:r w:rsidR="00430F52" w:rsidRPr="00FD72B6">
        <w:t>disposti ad</w:t>
      </w:r>
      <w:r w:rsidR="00D01F33" w:rsidRPr="00FD72B6">
        <w:t xml:space="preserve"> affrontare difficoltà</w:t>
      </w:r>
      <w:r w:rsidR="00430F52" w:rsidRPr="00FD72B6">
        <w:t xml:space="preserve"> e pericoli di ogni genere</w:t>
      </w:r>
      <w:r w:rsidR="00D01F33" w:rsidRPr="00FD72B6">
        <w:t>. Gente che sfugge a carestie, a guerre, ad epidemie</w:t>
      </w:r>
      <w:r w:rsidR="00430F52" w:rsidRPr="00FD72B6">
        <w:t>. G</w:t>
      </w:r>
      <w:r w:rsidR="00D01F33" w:rsidRPr="00FD72B6">
        <w:t>ente cui vengono negati i diritti fondamentali. Accoglier</w:t>
      </w:r>
      <w:r w:rsidR="00430F52" w:rsidRPr="00FD72B6">
        <w:t>gl</w:t>
      </w:r>
      <w:r w:rsidR="00D01F33" w:rsidRPr="00FD72B6">
        <w:t>i e metterli in salvo è un’opera di umanità</w:t>
      </w:r>
      <w:r w:rsidR="00BD25FC" w:rsidRPr="00FD72B6">
        <w:t>.</w:t>
      </w:r>
    </w:p>
    <w:p w14:paraId="11FDB4BF" w14:textId="77777777" w:rsidR="00F357E5" w:rsidRPr="00FD72B6" w:rsidRDefault="00420872" w:rsidP="00321041">
      <w:pPr>
        <w:jc w:val="both"/>
        <w:rPr>
          <w:rFonts w:ascii="Times New Roman" w:hAnsi="Times New Roman" w:cs="Times New Roman"/>
          <w:sz w:val="24"/>
          <w:szCs w:val="24"/>
        </w:rPr>
      </w:pPr>
      <w:r w:rsidRPr="00FD72B6">
        <w:rPr>
          <w:rFonts w:ascii="Times New Roman" w:hAnsi="Times New Roman" w:cs="Times New Roman"/>
          <w:sz w:val="24"/>
          <w:szCs w:val="24"/>
        </w:rPr>
        <w:t>Voi militari della Marina</w:t>
      </w:r>
      <w:r w:rsidR="00BD25FC" w:rsidRPr="00FD72B6">
        <w:rPr>
          <w:rFonts w:ascii="Times New Roman" w:hAnsi="Times New Roman" w:cs="Times New Roman"/>
          <w:sz w:val="24"/>
          <w:szCs w:val="24"/>
        </w:rPr>
        <w:t xml:space="preserve"> </w:t>
      </w:r>
      <w:r w:rsidR="00430F52" w:rsidRPr="00FD72B6">
        <w:rPr>
          <w:rFonts w:ascii="Times New Roman" w:hAnsi="Times New Roman" w:cs="Times New Roman"/>
          <w:sz w:val="24"/>
          <w:szCs w:val="24"/>
        </w:rPr>
        <w:t xml:space="preserve">vi fate carico </w:t>
      </w:r>
      <w:r w:rsidRPr="00FD72B6">
        <w:rPr>
          <w:rFonts w:ascii="Times New Roman" w:hAnsi="Times New Roman" w:cs="Times New Roman"/>
          <w:sz w:val="24"/>
          <w:szCs w:val="24"/>
        </w:rPr>
        <w:t xml:space="preserve">di </w:t>
      </w:r>
      <w:r w:rsidR="00F357E5" w:rsidRPr="00FD72B6">
        <w:rPr>
          <w:rFonts w:ascii="Times New Roman" w:hAnsi="Times New Roman" w:cs="Times New Roman"/>
          <w:sz w:val="24"/>
          <w:szCs w:val="24"/>
        </w:rPr>
        <w:t xml:space="preserve">un fenomeno </w:t>
      </w:r>
      <w:r w:rsidR="00BD25FC" w:rsidRPr="00FD72B6">
        <w:rPr>
          <w:rFonts w:ascii="Times New Roman" w:hAnsi="Times New Roman" w:cs="Times New Roman"/>
          <w:sz w:val="24"/>
          <w:szCs w:val="24"/>
        </w:rPr>
        <w:t xml:space="preserve">che non possiamo più chiamare </w:t>
      </w:r>
      <w:r w:rsidRPr="00FD72B6">
        <w:rPr>
          <w:rFonts w:ascii="Times New Roman" w:hAnsi="Times New Roman" w:cs="Times New Roman"/>
          <w:sz w:val="24"/>
          <w:szCs w:val="24"/>
        </w:rPr>
        <w:t>emergenza</w:t>
      </w:r>
      <w:r w:rsidR="00BD25FC" w:rsidRPr="00FD72B6">
        <w:rPr>
          <w:rFonts w:ascii="Times New Roman" w:hAnsi="Times New Roman" w:cs="Times New Roman"/>
          <w:sz w:val="24"/>
          <w:szCs w:val="24"/>
        </w:rPr>
        <w:t xml:space="preserve">. </w:t>
      </w:r>
      <w:r w:rsidR="00F357E5" w:rsidRPr="00FD72B6">
        <w:rPr>
          <w:rFonts w:ascii="Times New Roman" w:hAnsi="Times New Roman" w:cs="Times New Roman"/>
          <w:sz w:val="24"/>
          <w:szCs w:val="24"/>
        </w:rPr>
        <w:t>L</w:t>
      </w:r>
      <w:r w:rsidR="00BD25FC" w:rsidRPr="00FD72B6">
        <w:rPr>
          <w:rFonts w:ascii="Times New Roman" w:hAnsi="Times New Roman" w:cs="Times New Roman"/>
          <w:sz w:val="24"/>
          <w:szCs w:val="24"/>
        </w:rPr>
        <w:t xml:space="preserve">’emigrazione non è </w:t>
      </w:r>
      <w:r w:rsidR="00966D73" w:rsidRPr="00FD72B6">
        <w:rPr>
          <w:rFonts w:ascii="Times New Roman" w:hAnsi="Times New Roman" w:cs="Times New Roman"/>
          <w:sz w:val="24"/>
          <w:szCs w:val="24"/>
        </w:rPr>
        <w:t xml:space="preserve">più </w:t>
      </w:r>
      <w:r w:rsidR="00BD25FC" w:rsidRPr="00FD72B6">
        <w:rPr>
          <w:rFonts w:ascii="Times New Roman" w:hAnsi="Times New Roman" w:cs="Times New Roman"/>
          <w:sz w:val="24"/>
          <w:szCs w:val="24"/>
        </w:rPr>
        <w:t>un’emergenza</w:t>
      </w:r>
      <w:r w:rsidR="00F357E5" w:rsidRPr="00FD72B6">
        <w:rPr>
          <w:rFonts w:ascii="Times New Roman" w:hAnsi="Times New Roman" w:cs="Times New Roman"/>
          <w:sz w:val="24"/>
          <w:szCs w:val="24"/>
        </w:rPr>
        <w:t>: è</w:t>
      </w:r>
      <w:r w:rsidR="00BD25FC" w:rsidRPr="00FD72B6">
        <w:rPr>
          <w:rFonts w:ascii="Times New Roman" w:hAnsi="Times New Roman" w:cs="Times New Roman"/>
          <w:sz w:val="24"/>
          <w:szCs w:val="24"/>
        </w:rPr>
        <w:t xml:space="preserve"> un fenomeno sociale</w:t>
      </w:r>
      <w:r w:rsidR="00966D73" w:rsidRPr="00FD72B6">
        <w:rPr>
          <w:rFonts w:ascii="Times New Roman" w:hAnsi="Times New Roman" w:cs="Times New Roman"/>
          <w:sz w:val="24"/>
          <w:szCs w:val="24"/>
        </w:rPr>
        <w:t xml:space="preserve"> </w:t>
      </w:r>
      <w:r w:rsidR="00BD25FC" w:rsidRPr="00FD72B6">
        <w:rPr>
          <w:rFonts w:ascii="Times New Roman" w:hAnsi="Times New Roman" w:cs="Times New Roman"/>
          <w:sz w:val="24"/>
          <w:szCs w:val="24"/>
        </w:rPr>
        <w:t xml:space="preserve">che per la nostra società </w:t>
      </w:r>
      <w:r w:rsidR="00966D73" w:rsidRPr="00FD72B6">
        <w:rPr>
          <w:rFonts w:ascii="Times New Roman" w:hAnsi="Times New Roman" w:cs="Times New Roman"/>
          <w:sz w:val="24"/>
          <w:szCs w:val="24"/>
        </w:rPr>
        <w:t xml:space="preserve">è divenuto </w:t>
      </w:r>
      <w:r w:rsidR="00F357E5" w:rsidRPr="00FD72B6">
        <w:rPr>
          <w:rFonts w:ascii="Times New Roman" w:hAnsi="Times New Roman" w:cs="Times New Roman"/>
          <w:sz w:val="24"/>
          <w:szCs w:val="24"/>
        </w:rPr>
        <w:t xml:space="preserve">oggi </w:t>
      </w:r>
      <w:r w:rsidR="00BD25FC" w:rsidRPr="00FD72B6">
        <w:rPr>
          <w:rFonts w:ascii="Times New Roman" w:hAnsi="Times New Roman" w:cs="Times New Roman"/>
          <w:sz w:val="24"/>
          <w:szCs w:val="24"/>
        </w:rPr>
        <w:t>una vera sfida.</w:t>
      </w:r>
      <w:r w:rsidR="00966D73" w:rsidRPr="00FD72B6">
        <w:rPr>
          <w:rFonts w:ascii="Times New Roman" w:hAnsi="Times New Roman" w:cs="Times New Roman"/>
          <w:sz w:val="24"/>
          <w:szCs w:val="24"/>
        </w:rPr>
        <w:t xml:space="preserve"> </w:t>
      </w:r>
      <w:r w:rsidR="00F357E5" w:rsidRPr="00FD72B6">
        <w:rPr>
          <w:rFonts w:ascii="Times New Roman" w:hAnsi="Times New Roman" w:cs="Times New Roman"/>
          <w:sz w:val="24"/>
          <w:szCs w:val="24"/>
        </w:rPr>
        <w:t xml:space="preserve">Continuare a considerarlo </w:t>
      </w:r>
      <w:r w:rsidR="00BD25FC" w:rsidRPr="00FD72B6">
        <w:rPr>
          <w:rFonts w:ascii="Times New Roman" w:hAnsi="Times New Roman" w:cs="Times New Roman"/>
          <w:sz w:val="24"/>
          <w:szCs w:val="24"/>
        </w:rPr>
        <w:t xml:space="preserve">un’emergenza del momento è </w:t>
      </w:r>
      <w:r w:rsidR="00F357E5" w:rsidRPr="00FD72B6">
        <w:rPr>
          <w:rFonts w:ascii="Times New Roman" w:hAnsi="Times New Roman" w:cs="Times New Roman"/>
          <w:sz w:val="24"/>
          <w:szCs w:val="24"/>
        </w:rPr>
        <w:t>ignorare</w:t>
      </w:r>
      <w:r w:rsidR="00BD25FC" w:rsidRPr="00FD72B6">
        <w:rPr>
          <w:rFonts w:ascii="Times New Roman" w:hAnsi="Times New Roman" w:cs="Times New Roman"/>
          <w:sz w:val="24"/>
          <w:szCs w:val="24"/>
        </w:rPr>
        <w:t xml:space="preserve"> la s</w:t>
      </w:r>
      <w:r w:rsidR="00F438C4" w:rsidRPr="00FD72B6">
        <w:rPr>
          <w:rFonts w:ascii="Times New Roman" w:hAnsi="Times New Roman" w:cs="Times New Roman"/>
          <w:sz w:val="24"/>
          <w:szCs w:val="24"/>
        </w:rPr>
        <w:t>to</w:t>
      </w:r>
      <w:r w:rsidR="00BD25FC" w:rsidRPr="00FD72B6">
        <w:rPr>
          <w:rFonts w:ascii="Times New Roman" w:hAnsi="Times New Roman" w:cs="Times New Roman"/>
          <w:sz w:val="24"/>
          <w:szCs w:val="24"/>
        </w:rPr>
        <w:t xml:space="preserve">ria </w:t>
      </w:r>
      <w:r w:rsidR="00966D73" w:rsidRPr="00FD72B6">
        <w:rPr>
          <w:rFonts w:ascii="Times New Roman" w:hAnsi="Times New Roman" w:cs="Times New Roman"/>
          <w:sz w:val="24"/>
          <w:szCs w:val="24"/>
        </w:rPr>
        <w:t>che è storia d’</w:t>
      </w:r>
      <w:r w:rsidR="00BD25FC" w:rsidRPr="00FD72B6">
        <w:rPr>
          <w:rFonts w:ascii="Times New Roman" w:hAnsi="Times New Roman" w:cs="Times New Roman"/>
          <w:sz w:val="24"/>
          <w:szCs w:val="24"/>
        </w:rPr>
        <w:t xml:space="preserve">emigrazione. </w:t>
      </w:r>
      <w:r w:rsidR="00F357E5" w:rsidRPr="00FD72B6">
        <w:rPr>
          <w:rFonts w:ascii="Times New Roman" w:hAnsi="Times New Roman" w:cs="Times New Roman"/>
          <w:sz w:val="24"/>
          <w:szCs w:val="24"/>
        </w:rPr>
        <w:t>L</w:t>
      </w:r>
      <w:r w:rsidR="00BD25FC" w:rsidRPr="00FD72B6">
        <w:rPr>
          <w:rFonts w:ascii="Times New Roman" w:hAnsi="Times New Roman" w:cs="Times New Roman"/>
          <w:sz w:val="24"/>
          <w:szCs w:val="24"/>
        </w:rPr>
        <w:t>’emigrazione è un diritto di libertà</w:t>
      </w:r>
      <w:r w:rsidR="00966D73" w:rsidRPr="00FD72B6">
        <w:rPr>
          <w:rFonts w:ascii="Times New Roman" w:hAnsi="Times New Roman" w:cs="Times New Roman"/>
          <w:sz w:val="24"/>
          <w:szCs w:val="24"/>
        </w:rPr>
        <w:t>, come l</w:t>
      </w:r>
      <w:r w:rsidR="006157DA" w:rsidRPr="00FD72B6">
        <w:rPr>
          <w:rFonts w:ascii="Times New Roman" w:hAnsi="Times New Roman" w:cs="Times New Roman"/>
          <w:sz w:val="24"/>
          <w:szCs w:val="24"/>
        </w:rPr>
        <w:t>o</w:t>
      </w:r>
      <w:r w:rsidR="00966D73" w:rsidRPr="00FD72B6">
        <w:rPr>
          <w:rFonts w:ascii="Times New Roman" w:hAnsi="Times New Roman" w:cs="Times New Roman"/>
          <w:sz w:val="24"/>
          <w:szCs w:val="24"/>
        </w:rPr>
        <w:t xml:space="preserve"> è </w:t>
      </w:r>
      <w:r w:rsidR="00F438C4" w:rsidRPr="00FD72B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il diritto di non </w:t>
      </w:r>
      <w:r w:rsidR="00966D73" w:rsidRPr="00FD72B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="00F438C4" w:rsidRPr="00FD72B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migrare, </w:t>
      </w:r>
      <w:r w:rsidR="00F357E5" w:rsidRPr="00FD72B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ossia </w:t>
      </w:r>
      <w:r w:rsidR="00F438C4" w:rsidRPr="00FD72B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F438C4" w:rsidRPr="00FD72B6">
        <w:rPr>
          <w:rFonts w:ascii="Times New Roman" w:hAnsi="Times New Roman" w:cs="Times New Roman"/>
          <w:sz w:val="24"/>
          <w:szCs w:val="24"/>
        </w:rPr>
        <w:t>i vivere</w:t>
      </w:r>
      <w:r w:rsidR="006157DA" w:rsidRPr="00FD72B6">
        <w:rPr>
          <w:rFonts w:ascii="Times New Roman" w:hAnsi="Times New Roman" w:cs="Times New Roman"/>
          <w:sz w:val="24"/>
          <w:szCs w:val="24"/>
        </w:rPr>
        <w:t xml:space="preserve"> in pace</w:t>
      </w:r>
      <w:r w:rsidR="00F438C4" w:rsidRPr="00FD72B6">
        <w:rPr>
          <w:rFonts w:ascii="Times New Roman" w:hAnsi="Times New Roman" w:cs="Times New Roman"/>
          <w:sz w:val="24"/>
          <w:szCs w:val="24"/>
        </w:rPr>
        <w:t xml:space="preserve"> nella propria terra. </w:t>
      </w:r>
      <w:r w:rsidR="006157DA" w:rsidRPr="00FD72B6">
        <w:rPr>
          <w:rFonts w:ascii="Times New Roman" w:hAnsi="Times New Roman" w:cs="Times New Roman"/>
          <w:sz w:val="24"/>
          <w:szCs w:val="24"/>
        </w:rPr>
        <w:t>I</w:t>
      </w:r>
      <w:r w:rsidR="00F438C4" w:rsidRPr="00FD72B6">
        <w:rPr>
          <w:rFonts w:ascii="Times New Roman" w:hAnsi="Times New Roman" w:cs="Times New Roman"/>
          <w:sz w:val="24"/>
          <w:szCs w:val="24"/>
        </w:rPr>
        <w:t xml:space="preserve">l mondo </w:t>
      </w:r>
      <w:r w:rsidR="00F357E5" w:rsidRPr="00FD72B6">
        <w:rPr>
          <w:rFonts w:ascii="Times New Roman" w:hAnsi="Times New Roman" w:cs="Times New Roman"/>
          <w:sz w:val="24"/>
          <w:szCs w:val="24"/>
        </w:rPr>
        <w:t xml:space="preserve">non sembra averne </w:t>
      </w:r>
      <w:r w:rsidR="00F438C4" w:rsidRPr="00FD72B6">
        <w:rPr>
          <w:rFonts w:ascii="Times New Roman" w:hAnsi="Times New Roman" w:cs="Times New Roman"/>
          <w:sz w:val="24"/>
          <w:szCs w:val="24"/>
        </w:rPr>
        <w:t>ancora preso coscienza.</w:t>
      </w:r>
      <w:r w:rsidR="006157DA" w:rsidRPr="00FD72B6">
        <w:rPr>
          <w:rFonts w:ascii="Times New Roman" w:hAnsi="Times New Roman" w:cs="Times New Roman"/>
          <w:sz w:val="24"/>
          <w:szCs w:val="24"/>
        </w:rPr>
        <w:t xml:space="preserve"> Accogliere i migranti</w:t>
      </w:r>
      <w:r w:rsidR="00F357E5" w:rsidRPr="00FD72B6">
        <w:rPr>
          <w:rFonts w:ascii="Times New Roman" w:hAnsi="Times New Roman" w:cs="Times New Roman"/>
          <w:sz w:val="24"/>
          <w:szCs w:val="24"/>
        </w:rPr>
        <w:t xml:space="preserve"> e compiere operazioni di salvataggio è</w:t>
      </w:r>
      <w:r w:rsidR="006157DA" w:rsidRPr="00FD72B6">
        <w:rPr>
          <w:rFonts w:ascii="Times New Roman" w:hAnsi="Times New Roman" w:cs="Times New Roman"/>
          <w:sz w:val="24"/>
          <w:szCs w:val="24"/>
        </w:rPr>
        <w:t xml:space="preserve"> perciò dovere di umanità. </w:t>
      </w:r>
    </w:p>
    <w:p w14:paraId="0B82AE54" w14:textId="3663E0DB" w:rsidR="00321041" w:rsidRPr="00FD72B6" w:rsidRDefault="00F357E5" w:rsidP="00F35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2B6">
        <w:rPr>
          <w:rFonts w:ascii="Times New Roman" w:hAnsi="Times New Roman" w:cs="Times New Roman"/>
          <w:sz w:val="24"/>
          <w:szCs w:val="24"/>
        </w:rPr>
        <w:t>I</w:t>
      </w:r>
      <w:r w:rsidR="00D0467E" w:rsidRPr="00FD72B6">
        <w:rPr>
          <w:rFonts w:ascii="Times New Roman" w:hAnsi="Times New Roman" w:cs="Times New Roman"/>
          <w:sz w:val="24"/>
          <w:szCs w:val="24"/>
        </w:rPr>
        <w:t xml:space="preserve">l vostro servizio </w:t>
      </w:r>
      <w:r w:rsidR="006157DA" w:rsidRPr="00FD72B6">
        <w:rPr>
          <w:rFonts w:ascii="Times New Roman" w:hAnsi="Times New Roman" w:cs="Times New Roman"/>
          <w:sz w:val="24"/>
          <w:szCs w:val="24"/>
        </w:rPr>
        <w:t xml:space="preserve">di salvataggio e di accoglienza </w:t>
      </w:r>
      <w:r w:rsidR="00D0467E" w:rsidRPr="00FD72B6">
        <w:rPr>
          <w:rFonts w:ascii="Times New Roman" w:hAnsi="Times New Roman" w:cs="Times New Roman"/>
          <w:sz w:val="24"/>
          <w:szCs w:val="24"/>
        </w:rPr>
        <w:t xml:space="preserve">rappresenta, sul piano umanitario e sociale, un punto di forza del nostro Paese, un elemento di sicurezza per gli ultimi, i diseredati, </w:t>
      </w:r>
      <w:r w:rsidRPr="00FD72B6">
        <w:rPr>
          <w:rFonts w:ascii="Times New Roman" w:hAnsi="Times New Roman" w:cs="Times New Roman"/>
          <w:sz w:val="24"/>
          <w:szCs w:val="24"/>
        </w:rPr>
        <w:t xml:space="preserve">i </w:t>
      </w:r>
      <w:r w:rsidR="00D0467E" w:rsidRPr="00FD72B6">
        <w:rPr>
          <w:rFonts w:ascii="Times New Roman" w:hAnsi="Times New Roman" w:cs="Times New Roman"/>
          <w:sz w:val="24"/>
          <w:szCs w:val="24"/>
        </w:rPr>
        <w:t>sen</w:t>
      </w:r>
      <w:r w:rsidR="006157DA" w:rsidRPr="00FD72B6">
        <w:rPr>
          <w:rFonts w:ascii="Times New Roman" w:hAnsi="Times New Roman" w:cs="Times New Roman"/>
          <w:sz w:val="24"/>
          <w:szCs w:val="24"/>
        </w:rPr>
        <w:t>z</w:t>
      </w:r>
      <w:r w:rsidR="00D0467E" w:rsidRPr="00FD72B6">
        <w:rPr>
          <w:rFonts w:ascii="Times New Roman" w:hAnsi="Times New Roman" w:cs="Times New Roman"/>
          <w:sz w:val="24"/>
          <w:szCs w:val="24"/>
        </w:rPr>
        <w:t xml:space="preserve">a patria, per </w:t>
      </w:r>
      <w:r w:rsidRPr="00FD72B6">
        <w:rPr>
          <w:rFonts w:ascii="Times New Roman" w:hAnsi="Times New Roman" w:cs="Times New Roman"/>
          <w:sz w:val="24"/>
          <w:szCs w:val="24"/>
        </w:rPr>
        <w:t xml:space="preserve">tanta </w:t>
      </w:r>
      <w:r w:rsidR="00D0467E" w:rsidRPr="00FD72B6">
        <w:rPr>
          <w:rFonts w:ascii="Times New Roman" w:hAnsi="Times New Roman" w:cs="Times New Roman"/>
          <w:sz w:val="24"/>
          <w:szCs w:val="24"/>
        </w:rPr>
        <w:t>gente</w:t>
      </w:r>
      <w:r w:rsidR="006157DA" w:rsidRPr="00FD72B6">
        <w:rPr>
          <w:rFonts w:ascii="Times New Roman" w:hAnsi="Times New Roman" w:cs="Times New Roman"/>
          <w:sz w:val="24"/>
          <w:szCs w:val="24"/>
        </w:rPr>
        <w:t xml:space="preserve"> </w:t>
      </w:r>
      <w:r w:rsidR="00D0467E" w:rsidRPr="00FD72B6">
        <w:rPr>
          <w:rFonts w:ascii="Times New Roman" w:hAnsi="Times New Roman" w:cs="Times New Roman"/>
          <w:sz w:val="24"/>
          <w:szCs w:val="24"/>
        </w:rPr>
        <w:t>afflitta, affamata, spaventata e impoverita.</w:t>
      </w:r>
      <w:r w:rsidR="006157DA" w:rsidRPr="00FD72B6">
        <w:rPr>
          <w:rFonts w:ascii="Times New Roman" w:hAnsi="Times New Roman" w:cs="Times New Roman"/>
          <w:sz w:val="24"/>
          <w:szCs w:val="24"/>
        </w:rPr>
        <w:t xml:space="preserve"> </w:t>
      </w:r>
      <w:r w:rsidR="00997599" w:rsidRPr="00FD72B6">
        <w:rPr>
          <w:rFonts w:ascii="Times New Roman" w:hAnsi="Times New Roman" w:cs="Times New Roman"/>
          <w:sz w:val="24"/>
          <w:szCs w:val="24"/>
        </w:rPr>
        <w:t xml:space="preserve">Con le vostre motovedette prendete a carico vite umane e le riconducete alla vita, dopo averle rifocillate e curate. </w:t>
      </w:r>
      <w:r w:rsidR="00321041" w:rsidRPr="00FD72B6">
        <w:rPr>
          <w:rFonts w:ascii="Times New Roman" w:hAnsi="Times New Roman" w:cs="Times New Roman"/>
          <w:sz w:val="24"/>
          <w:szCs w:val="24"/>
        </w:rPr>
        <w:t>A</w:t>
      </w:r>
      <w:r w:rsidR="00420872" w:rsidRPr="00FD72B6">
        <w:rPr>
          <w:rFonts w:ascii="Times New Roman" w:hAnsi="Times New Roman" w:cs="Times New Roman"/>
          <w:sz w:val="24"/>
          <w:szCs w:val="24"/>
        </w:rPr>
        <w:t>cco</w:t>
      </w:r>
      <w:r w:rsidR="00C87CD1" w:rsidRPr="00FD72B6">
        <w:rPr>
          <w:rFonts w:ascii="Times New Roman" w:hAnsi="Times New Roman" w:cs="Times New Roman"/>
          <w:sz w:val="24"/>
          <w:szCs w:val="24"/>
        </w:rPr>
        <w:t>standos</w:t>
      </w:r>
      <w:r w:rsidR="00420872" w:rsidRPr="00FD72B6">
        <w:rPr>
          <w:rFonts w:ascii="Times New Roman" w:hAnsi="Times New Roman" w:cs="Times New Roman"/>
          <w:sz w:val="24"/>
          <w:szCs w:val="24"/>
        </w:rPr>
        <w:t xml:space="preserve">i </w:t>
      </w:r>
      <w:r w:rsidR="00C87CD1" w:rsidRPr="00FD72B6">
        <w:rPr>
          <w:rFonts w:ascii="Times New Roman" w:hAnsi="Times New Roman" w:cs="Times New Roman"/>
          <w:sz w:val="24"/>
          <w:szCs w:val="24"/>
        </w:rPr>
        <w:t>al</w:t>
      </w:r>
      <w:r w:rsidR="00420872" w:rsidRPr="00FD72B6">
        <w:rPr>
          <w:rFonts w:ascii="Times New Roman" w:hAnsi="Times New Roman" w:cs="Times New Roman"/>
          <w:sz w:val="24"/>
          <w:szCs w:val="24"/>
        </w:rPr>
        <w:t xml:space="preserve"> dolor</w:t>
      </w:r>
      <w:r w:rsidR="00C87CD1" w:rsidRPr="00FD72B6">
        <w:rPr>
          <w:rFonts w:ascii="Times New Roman" w:hAnsi="Times New Roman" w:cs="Times New Roman"/>
          <w:sz w:val="24"/>
          <w:szCs w:val="24"/>
        </w:rPr>
        <w:t>e di tanti migranti</w:t>
      </w:r>
      <w:r w:rsidR="00420872" w:rsidRPr="00FD72B6">
        <w:rPr>
          <w:rFonts w:ascii="Times New Roman" w:hAnsi="Times New Roman" w:cs="Times New Roman"/>
          <w:sz w:val="24"/>
          <w:szCs w:val="24"/>
        </w:rPr>
        <w:t xml:space="preserve">, </w:t>
      </w:r>
      <w:r w:rsidR="00C87CD1" w:rsidRPr="00FD72B6">
        <w:rPr>
          <w:rFonts w:ascii="Times New Roman" w:hAnsi="Times New Roman" w:cs="Times New Roman"/>
          <w:sz w:val="24"/>
          <w:szCs w:val="24"/>
        </w:rPr>
        <w:t>a</w:t>
      </w:r>
      <w:r w:rsidR="00420872" w:rsidRPr="00FD72B6">
        <w:rPr>
          <w:rFonts w:ascii="Times New Roman" w:hAnsi="Times New Roman" w:cs="Times New Roman"/>
          <w:sz w:val="24"/>
          <w:szCs w:val="24"/>
        </w:rPr>
        <w:t>lle loro difficoltà</w:t>
      </w:r>
      <w:r w:rsidR="00C87CD1" w:rsidRPr="00FD72B6">
        <w:rPr>
          <w:rFonts w:ascii="Times New Roman" w:hAnsi="Times New Roman" w:cs="Times New Roman"/>
          <w:sz w:val="24"/>
          <w:szCs w:val="24"/>
        </w:rPr>
        <w:t xml:space="preserve"> </w:t>
      </w:r>
      <w:r w:rsidR="00420872" w:rsidRPr="00FD72B6">
        <w:rPr>
          <w:rFonts w:ascii="Times New Roman" w:hAnsi="Times New Roman" w:cs="Times New Roman"/>
          <w:sz w:val="24"/>
          <w:szCs w:val="24"/>
        </w:rPr>
        <w:t xml:space="preserve">e povertà, </w:t>
      </w:r>
      <w:r w:rsidR="00C87CD1" w:rsidRPr="00FD72B6">
        <w:rPr>
          <w:rFonts w:ascii="Times New Roman" w:hAnsi="Times New Roman" w:cs="Times New Roman"/>
          <w:sz w:val="24"/>
          <w:szCs w:val="24"/>
        </w:rPr>
        <w:t>a</w:t>
      </w:r>
      <w:r w:rsidR="00420872" w:rsidRPr="00FD72B6">
        <w:rPr>
          <w:rFonts w:ascii="Times New Roman" w:hAnsi="Times New Roman" w:cs="Times New Roman"/>
          <w:sz w:val="24"/>
          <w:szCs w:val="24"/>
        </w:rPr>
        <w:t xml:space="preserve">i loro bisogni, </w:t>
      </w:r>
      <w:r w:rsidR="00C87CD1" w:rsidRPr="00FD72B6">
        <w:rPr>
          <w:rFonts w:ascii="Times New Roman" w:hAnsi="Times New Roman" w:cs="Times New Roman"/>
          <w:sz w:val="24"/>
          <w:szCs w:val="24"/>
        </w:rPr>
        <w:t>vive</w:t>
      </w:r>
      <w:r w:rsidR="00F82044" w:rsidRPr="00FD72B6">
        <w:rPr>
          <w:rFonts w:ascii="Times New Roman" w:hAnsi="Times New Roman" w:cs="Times New Roman"/>
          <w:sz w:val="24"/>
          <w:szCs w:val="24"/>
        </w:rPr>
        <w:t>t</w:t>
      </w:r>
      <w:r w:rsidR="00C87CD1" w:rsidRPr="00FD72B6">
        <w:rPr>
          <w:rFonts w:ascii="Times New Roman" w:hAnsi="Times New Roman" w:cs="Times New Roman"/>
          <w:sz w:val="24"/>
          <w:szCs w:val="24"/>
        </w:rPr>
        <w:t>e una</w:t>
      </w:r>
      <w:r w:rsidR="00F82044" w:rsidRPr="00FD72B6">
        <w:rPr>
          <w:rFonts w:ascii="Times New Roman" w:hAnsi="Times New Roman" w:cs="Times New Roman"/>
          <w:sz w:val="24"/>
          <w:szCs w:val="24"/>
        </w:rPr>
        <w:t xml:space="preserve"> vera</w:t>
      </w:r>
      <w:r w:rsidR="00C87CD1" w:rsidRPr="00FD72B6">
        <w:rPr>
          <w:rFonts w:ascii="Times New Roman" w:hAnsi="Times New Roman" w:cs="Times New Roman"/>
          <w:sz w:val="24"/>
          <w:szCs w:val="24"/>
        </w:rPr>
        <w:t xml:space="preserve"> esperienza di fede </w:t>
      </w:r>
      <w:r w:rsidR="00321041" w:rsidRPr="00FD72B6">
        <w:rPr>
          <w:rFonts w:ascii="Times New Roman" w:hAnsi="Times New Roman" w:cs="Times New Roman"/>
          <w:sz w:val="24"/>
          <w:szCs w:val="24"/>
        </w:rPr>
        <w:t>oltr</w:t>
      </w:r>
      <w:r w:rsidR="00C87CD1" w:rsidRPr="00FD72B6">
        <w:rPr>
          <w:rFonts w:ascii="Times New Roman" w:hAnsi="Times New Roman" w:cs="Times New Roman"/>
          <w:sz w:val="24"/>
          <w:szCs w:val="24"/>
        </w:rPr>
        <w:t xml:space="preserve">e </w:t>
      </w:r>
      <w:r w:rsidR="00321041" w:rsidRPr="00FD72B6">
        <w:rPr>
          <w:rFonts w:ascii="Times New Roman" w:hAnsi="Times New Roman" w:cs="Times New Roman"/>
          <w:sz w:val="24"/>
          <w:szCs w:val="24"/>
        </w:rPr>
        <w:t xml:space="preserve">che </w:t>
      </w:r>
      <w:r w:rsidR="00C87CD1" w:rsidRPr="00FD72B6">
        <w:rPr>
          <w:rFonts w:ascii="Times New Roman" w:hAnsi="Times New Roman" w:cs="Times New Roman"/>
          <w:sz w:val="24"/>
          <w:szCs w:val="24"/>
        </w:rPr>
        <w:t xml:space="preserve">di </w:t>
      </w:r>
      <w:r w:rsidR="00321041" w:rsidRPr="00FD72B6">
        <w:rPr>
          <w:rFonts w:ascii="Times New Roman" w:hAnsi="Times New Roman" w:cs="Times New Roman"/>
          <w:sz w:val="24"/>
          <w:szCs w:val="24"/>
        </w:rPr>
        <w:t xml:space="preserve">profonda </w:t>
      </w:r>
      <w:r w:rsidR="00C87CD1" w:rsidRPr="00FD72B6">
        <w:rPr>
          <w:rFonts w:ascii="Times New Roman" w:hAnsi="Times New Roman" w:cs="Times New Roman"/>
          <w:sz w:val="24"/>
          <w:szCs w:val="24"/>
        </w:rPr>
        <w:t xml:space="preserve">umanità. </w:t>
      </w:r>
      <w:r w:rsidR="00F82044" w:rsidRPr="00FD72B6">
        <w:rPr>
          <w:rFonts w:ascii="Times New Roman" w:hAnsi="Times New Roman" w:cs="Times New Roman"/>
          <w:sz w:val="24"/>
          <w:szCs w:val="24"/>
        </w:rPr>
        <w:t xml:space="preserve">Abbiate certezza che salvare anche una sola vita vale tutto l’oro del mondo. Questo </w:t>
      </w:r>
      <w:r w:rsidR="00F82044" w:rsidRPr="00FD72B6">
        <w:rPr>
          <w:rFonts w:ascii="Times New Roman" w:hAnsi="Times New Roman" w:cs="Times New Roman"/>
          <w:sz w:val="24"/>
          <w:szCs w:val="24"/>
        </w:rPr>
        <w:t xml:space="preserve">vostro </w:t>
      </w:r>
      <w:r w:rsidR="00F82044" w:rsidRPr="00FD72B6">
        <w:rPr>
          <w:rFonts w:ascii="Times New Roman" w:hAnsi="Times New Roman" w:cs="Times New Roman"/>
          <w:sz w:val="24"/>
          <w:szCs w:val="24"/>
        </w:rPr>
        <w:t xml:space="preserve">servizio è coerente con la venerazione </w:t>
      </w:r>
      <w:r w:rsidR="00F82044" w:rsidRPr="00FD72B6">
        <w:rPr>
          <w:rFonts w:ascii="Times New Roman" w:hAnsi="Times New Roman" w:cs="Times New Roman"/>
          <w:sz w:val="24"/>
          <w:szCs w:val="24"/>
        </w:rPr>
        <w:t>che riservate a</w:t>
      </w:r>
      <w:r w:rsidR="00F82044" w:rsidRPr="00FD72B6">
        <w:rPr>
          <w:rFonts w:ascii="Times New Roman" w:hAnsi="Times New Roman" w:cs="Times New Roman"/>
          <w:sz w:val="24"/>
          <w:szCs w:val="24"/>
        </w:rPr>
        <w:t xml:space="preserve"> questa Santa, che porta il nome di “Barbara”, che vuol dire</w:t>
      </w:r>
      <w:r w:rsidR="00F82044" w:rsidRPr="00FD72B6">
        <w:rPr>
          <w:rFonts w:ascii="Times New Roman" w:hAnsi="Times New Roman" w:cs="Times New Roman"/>
          <w:sz w:val="24"/>
          <w:szCs w:val="24"/>
        </w:rPr>
        <w:t xml:space="preserve"> proprio</w:t>
      </w:r>
      <w:r w:rsidR="00F82044" w:rsidRPr="00FD72B6">
        <w:rPr>
          <w:rFonts w:ascii="Times New Roman" w:hAnsi="Times New Roman" w:cs="Times New Roman"/>
          <w:sz w:val="24"/>
          <w:szCs w:val="24"/>
        </w:rPr>
        <w:t xml:space="preserve"> “straniera”. </w:t>
      </w:r>
      <w:r w:rsidR="00321041" w:rsidRPr="00FD72B6">
        <w:rPr>
          <w:rFonts w:ascii="Times New Roman" w:hAnsi="Times New Roman" w:cs="Times New Roman"/>
          <w:sz w:val="24"/>
          <w:szCs w:val="24"/>
        </w:rPr>
        <w:t>In questo modo</w:t>
      </w:r>
      <w:r w:rsidR="00C87CD1" w:rsidRPr="00FD72B6">
        <w:rPr>
          <w:rFonts w:ascii="Times New Roman" w:hAnsi="Times New Roman" w:cs="Times New Roman"/>
          <w:sz w:val="24"/>
          <w:szCs w:val="24"/>
        </w:rPr>
        <w:t xml:space="preserve"> vi prepar</w:t>
      </w:r>
      <w:r w:rsidR="00F82044" w:rsidRPr="00FD72B6">
        <w:rPr>
          <w:rFonts w:ascii="Times New Roman" w:hAnsi="Times New Roman" w:cs="Times New Roman"/>
          <w:sz w:val="24"/>
          <w:szCs w:val="24"/>
        </w:rPr>
        <w:t>a</w:t>
      </w:r>
      <w:r w:rsidR="00C87CD1" w:rsidRPr="00FD72B6">
        <w:rPr>
          <w:rFonts w:ascii="Times New Roman" w:hAnsi="Times New Roman" w:cs="Times New Roman"/>
          <w:sz w:val="24"/>
          <w:szCs w:val="24"/>
        </w:rPr>
        <w:t xml:space="preserve">te </w:t>
      </w:r>
      <w:r w:rsidR="00F82044" w:rsidRPr="00FD72B6">
        <w:rPr>
          <w:rFonts w:ascii="Times New Roman" w:hAnsi="Times New Roman" w:cs="Times New Roman"/>
          <w:sz w:val="24"/>
          <w:szCs w:val="24"/>
        </w:rPr>
        <w:t xml:space="preserve">anche a vivere </w:t>
      </w:r>
      <w:r w:rsidR="00C87CD1" w:rsidRPr="00FD72B6">
        <w:rPr>
          <w:rFonts w:ascii="Times New Roman" w:hAnsi="Times New Roman" w:cs="Times New Roman"/>
          <w:sz w:val="24"/>
          <w:szCs w:val="24"/>
        </w:rPr>
        <w:t>un natale vero, non quello consumistico</w:t>
      </w:r>
      <w:r w:rsidR="0026520E" w:rsidRPr="00FD72B6">
        <w:rPr>
          <w:rFonts w:ascii="Times New Roman" w:hAnsi="Times New Roman" w:cs="Times New Roman"/>
          <w:sz w:val="24"/>
          <w:szCs w:val="24"/>
        </w:rPr>
        <w:t>, quello pubblicizzato dalla</w:t>
      </w:r>
      <w:r w:rsidR="00C87CD1" w:rsidRPr="00FD72B6">
        <w:rPr>
          <w:rFonts w:ascii="Times New Roman" w:hAnsi="Times New Roman" w:cs="Times New Roman"/>
          <w:sz w:val="24"/>
          <w:szCs w:val="24"/>
        </w:rPr>
        <w:t xml:space="preserve"> televisione </w:t>
      </w:r>
      <w:r w:rsidR="0026520E" w:rsidRPr="00FD72B6">
        <w:rPr>
          <w:rFonts w:ascii="Times New Roman" w:hAnsi="Times New Roman" w:cs="Times New Roman"/>
          <w:sz w:val="24"/>
          <w:szCs w:val="24"/>
        </w:rPr>
        <w:t>che</w:t>
      </w:r>
      <w:r w:rsidR="00C87CD1" w:rsidRPr="00FD72B6">
        <w:rPr>
          <w:rFonts w:ascii="Times New Roman" w:hAnsi="Times New Roman" w:cs="Times New Roman"/>
          <w:sz w:val="24"/>
          <w:szCs w:val="24"/>
        </w:rPr>
        <w:t xml:space="preserve"> fa passare per desiderio degli </w:t>
      </w:r>
      <w:r w:rsidR="00DB7D56" w:rsidRPr="00FD72B6">
        <w:rPr>
          <w:rFonts w:ascii="Times New Roman" w:hAnsi="Times New Roman" w:cs="Times New Roman"/>
          <w:sz w:val="24"/>
          <w:szCs w:val="24"/>
        </w:rPr>
        <w:t>I</w:t>
      </w:r>
      <w:r w:rsidR="00C87CD1" w:rsidRPr="00FD72B6">
        <w:rPr>
          <w:rFonts w:ascii="Times New Roman" w:hAnsi="Times New Roman" w:cs="Times New Roman"/>
          <w:sz w:val="24"/>
          <w:szCs w:val="24"/>
        </w:rPr>
        <w:t>ta</w:t>
      </w:r>
      <w:r w:rsidR="00DB7D56" w:rsidRPr="00FD72B6">
        <w:rPr>
          <w:rFonts w:ascii="Times New Roman" w:hAnsi="Times New Roman" w:cs="Times New Roman"/>
          <w:sz w:val="24"/>
          <w:szCs w:val="24"/>
        </w:rPr>
        <w:t>li</w:t>
      </w:r>
      <w:r w:rsidR="00C87CD1" w:rsidRPr="00FD72B6">
        <w:rPr>
          <w:rFonts w:ascii="Times New Roman" w:hAnsi="Times New Roman" w:cs="Times New Roman"/>
          <w:sz w:val="24"/>
          <w:szCs w:val="24"/>
        </w:rPr>
        <w:t>ani le attese di un mondo egoista, chiuso in s</w:t>
      </w:r>
      <w:r w:rsidR="00FD72B6" w:rsidRPr="00FD72B6">
        <w:rPr>
          <w:rFonts w:ascii="Times New Roman" w:hAnsi="Times New Roman" w:cs="Times New Roman"/>
          <w:sz w:val="24"/>
          <w:szCs w:val="24"/>
        </w:rPr>
        <w:t>é</w:t>
      </w:r>
      <w:r w:rsidR="00C87CD1" w:rsidRPr="00FD72B6">
        <w:rPr>
          <w:rFonts w:ascii="Times New Roman" w:hAnsi="Times New Roman" w:cs="Times New Roman"/>
          <w:sz w:val="24"/>
          <w:szCs w:val="24"/>
        </w:rPr>
        <w:t xml:space="preserve"> stesso, che cerca di </w:t>
      </w:r>
      <w:r w:rsidR="0026520E" w:rsidRPr="00FD72B6">
        <w:rPr>
          <w:rFonts w:ascii="Times New Roman" w:hAnsi="Times New Roman" w:cs="Times New Roman"/>
          <w:sz w:val="24"/>
          <w:szCs w:val="24"/>
        </w:rPr>
        <w:t xml:space="preserve">far </w:t>
      </w:r>
      <w:r w:rsidR="00C87CD1" w:rsidRPr="00FD72B6">
        <w:rPr>
          <w:rFonts w:ascii="Times New Roman" w:hAnsi="Times New Roman" w:cs="Times New Roman"/>
          <w:sz w:val="24"/>
          <w:szCs w:val="24"/>
        </w:rPr>
        <w:t xml:space="preserve">superare la paura della pandemia con </w:t>
      </w:r>
      <w:r w:rsidR="00DB7D56" w:rsidRPr="00FD72B6">
        <w:rPr>
          <w:rFonts w:ascii="Times New Roman" w:hAnsi="Times New Roman" w:cs="Times New Roman"/>
          <w:sz w:val="24"/>
          <w:szCs w:val="24"/>
        </w:rPr>
        <w:t xml:space="preserve">la ricerca di momenti di </w:t>
      </w:r>
      <w:r w:rsidR="0026520E" w:rsidRPr="00FD72B6">
        <w:rPr>
          <w:rFonts w:ascii="Times New Roman" w:hAnsi="Times New Roman" w:cs="Times New Roman"/>
          <w:sz w:val="24"/>
          <w:szCs w:val="24"/>
        </w:rPr>
        <w:t>svago</w:t>
      </w:r>
      <w:r w:rsidR="00DB7D56" w:rsidRPr="00FD72B6">
        <w:rPr>
          <w:rFonts w:ascii="Times New Roman" w:hAnsi="Times New Roman" w:cs="Times New Roman"/>
          <w:sz w:val="24"/>
          <w:szCs w:val="24"/>
        </w:rPr>
        <w:t xml:space="preserve">, di vacanza e </w:t>
      </w:r>
      <w:r w:rsidR="0026520E" w:rsidRPr="00FD72B6">
        <w:rPr>
          <w:rFonts w:ascii="Times New Roman" w:hAnsi="Times New Roman" w:cs="Times New Roman"/>
          <w:sz w:val="24"/>
          <w:szCs w:val="24"/>
        </w:rPr>
        <w:t>la corsa forsennata agli</w:t>
      </w:r>
      <w:r w:rsidR="00DB7D56" w:rsidRPr="00FD72B6">
        <w:rPr>
          <w:rFonts w:ascii="Times New Roman" w:hAnsi="Times New Roman" w:cs="Times New Roman"/>
          <w:sz w:val="24"/>
          <w:szCs w:val="24"/>
        </w:rPr>
        <w:t xml:space="preserve"> acquisti. </w:t>
      </w:r>
    </w:p>
    <w:p w14:paraId="3065E3A6" w14:textId="5E47D355" w:rsidR="00DF5B11" w:rsidRPr="00FD72B6" w:rsidRDefault="0026520E" w:rsidP="002652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2B6">
        <w:rPr>
          <w:rFonts w:ascii="Times New Roman" w:hAnsi="Times New Roman" w:cs="Times New Roman"/>
          <w:sz w:val="24"/>
          <w:szCs w:val="24"/>
        </w:rPr>
        <w:t>F</w:t>
      </w:r>
      <w:r w:rsidR="00321041" w:rsidRPr="00FD72B6">
        <w:rPr>
          <w:rFonts w:ascii="Times New Roman" w:hAnsi="Times New Roman" w:cs="Times New Roman"/>
          <w:sz w:val="24"/>
          <w:szCs w:val="24"/>
        </w:rPr>
        <w:t xml:space="preserve">ratelli e sorelle della </w:t>
      </w:r>
      <w:r w:rsidRPr="00FD72B6">
        <w:rPr>
          <w:rFonts w:ascii="Times New Roman" w:hAnsi="Times New Roman" w:cs="Times New Roman"/>
          <w:sz w:val="24"/>
          <w:szCs w:val="24"/>
        </w:rPr>
        <w:t>M</w:t>
      </w:r>
      <w:r w:rsidR="00321041" w:rsidRPr="00FD72B6">
        <w:rPr>
          <w:rFonts w:ascii="Times New Roman" w:hAnsi="Times New Roman" w:cs="Times New Roman"/>
          <w:sz w:val="24"/>
          <w:szCs w:val="24"/>
        </w:rPr>
        <w:t>arina militare</w:t>
      </w:r>
      <w:r w:rsidR="00420872" w:rsidRPr="00FD72B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385F0F3" w14:textId="77777777" w:rsidR="0026520E" w:rsidRPr="00FD72B6" w:rsidRDefault="0026520E" w:rsidP="002652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2B6">
        <w:rPr>
          <w:rFonts w:ascii="Times New Roman" w:hAnsi="Times New Roman" w:cs="Times New Roman"/>
          <w:sz w:val="24"/>
          <w:szCs w:val="24"/>
        </w:rPr>
        <w:t>in una preghiera voi dite:</w:t>
      </w:r>
      <w:r w:rsidR="00E62FEE" w:rsidRPr="00FD72B6">
        <w:rPr>
          <w:rFonts w:ascii="Times New Roman" w:hAnsi="Times New Roman" w:cs="Times New Roman"/>
          <w:sz w:val="24"/>
          <w:szCs w:val="24"/>
        </w:rPr>
        <w:t xml:space="preserve"> «</w:t>
      </w:r>
      <w:r w:rsidR="00E62FEE" w:rsidRPr="00FD72B6">
        <w:rPr>
          <w:rFonts w:ascii="Times New Roman" w:hAnsi="Times New Roman" w:cs="Times New Roman"/>
          <w:i/>
          <w:iCs/>
          <w:sz w:val="24"/>
          <w:szCs w:val="24"/>
        </w:rPr>
        <w:t>Siamo i portatori della tua croce e il rischio è il nostro pane quotidiano. Un giorno senza rischio non è vissuto, perché per noi credenti la morte è vita ed è luce. La nostra vita è il fuoco e la nostra fede è Dio</w:t>
      </w:r>
      <w:r w:rsidR="00E62FEE" w:rsidRPr="00FD72B6">
        <w:rPr>
          <w:rFonts w:ascii="Times New Roman" w:hAnsi="Times New Roman" w:cs="Times New Roman"/>
          <w:sz w:val="24"/>
          <w:szCs w:val="24"/>
        </w:rPr>
        <w:t xml:space="preserve">». </w:t>
      </w:r>
      <w:r w:rsidRPr="00FD72B6">
        <w:rPr>
          <w:rFonts w:ascii="Times New Roman" w:hAnsi="Times New Roman" w:cs="Times New Roman"/>
          <w:sz w:val="24"/>
          <w:szCs w:val="24"/>
        </w:rPr>
        <w:t xml:space="preserve">Un modo bello di pregare, riconoscendo </w:t>
      </w:r>
      <w:r w:rsidR="00E62FEE" w:rsidRPr="00FD72B6">
        <w:rPr>
          <w:rFonts w:ascii="Times New Roman" w:hAnsi="Times New Roman" w:cs="Times New Roman"/>
          <w:sz w:val="24"/>
          <w:szCs w:val="24"/>
        </w:rPr>
        <w:t>nella fede e nel sacrificio, nel rischio</w:t>
      </w:r>
      <w:r w:rsidRPr="00FD72B6">
        <w:rPr>
          <w:rFonts w:ascii="Times New Roman" w:hAnsi="Times New Roman" w:cs="Times New Roman"/>
          <w:sz w:val="24"/>
          <w:szCs w:val="24"/>
        </w:rPr>
        <w:t xml:space="preserve"> e</w:t>
      </w:r>
      <w:r w:rsidR="00E62FEE" w:rsidRPr="00FD72B6">
        <w:rPr>
          <w:rFonts w:ascii="Times New Roman" w:hAnsi="Times New Roman" w:cs="Times New Roman"/>
          <w:sz w:val="24"/>
          <w:szCs w:val="24"/>
        </w:rPr>
        <w:t xml:space="preserve"> nel coraggio le virtù proprie di un militare della Marina. </w:t>
      </w:r>
    </w:p>
    <w:p w14:paraId="7318A0D2" w14:textId="77777777" w:rsidR="00FD72B6" w:rsidRPr="00FD72B6" w:rsidRDefault="00493EB8" w:rsidP="00493E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2B6">
        <w:rPr>
          <w:rFonts w:ascii="Times New Roman" w:hAnsi="Times New Roman" w:cs="Times New Roman"/>
          <w:sz w:val="24"/>
          <w:szCs w:val="24"/>
        </w:rPr>
        <w:t>Rinnovo il mio grazie di pastore e di vescovo di questa chiesa</w:t>
      </w:r>
      <w:r w:rsidRPr="00FD72B6">
        <w:rPr>
          <w:rFonts w:ascii="Times New Roman" w:hAnsi="Times New Roman" w:cs="Times New Roman"/>
          <w:sz w:val="24"/>
          <w:szCs w:val="24"/>
        </w:rPr>
        <w:t xml:space="preserve"> a</w:t>
      </w:r>
      <w:r w:rsidR="009D1B7E" w:rsidRPr="00FD72B6">
        <w:rPr>
          <w:rFonts w:ascii="Times New Roman" w:hAnsi="Times New Roman" w:cs="Times New Roman"/>
          <w:sz w:val="24"/>
          <w:szCs w:val="24"/>
        </w:rPr>
        <w:t xml:space="preserve"> tutti voi della Capitaneria di Porto, </w:t>
      </w:r>
      <w:r w:rsidRPr="00FD72B6">
        <w:rPr>
          <w:rFonts w:ascii="Times New Roman" w:hAnsi="Times New Roman" w:cs="Times New Roman"/>
          <w:sz w:val="24"/>
          <w:szCs w:val="24"/>
        </w:rPr>
        <w:t>a</w:t>
      </w:r>
      <w:r w:rsidR="009D1B7E" w:rsidRPr="00FD72B6">
        <w:rPr>
          <w:rFonts w:ascii="Times New Roman" w:hAnsi="Times New Roman" w:cs="Times New Roman"/>
          <w:sz w:val="24"/>
          <w:szCs w:val="24"/>
        </w:rPr>
        <w:t xml:space="preserve">i volontari di ogni genere per il </w:t>
      </w:r>
      <w:r w:rsidRPr="00FD72B6">
        <w:rPr>
          <w:rFonts w:ascii="Times New Roman" w:hAnsi="Times New Roman" w:cs="Times New Roman"/>
          <w:sz w:val="24"/>
          <w:szCs w:val="24"/>
        </w:rPr>
        <w:t xml:space="preserve">vostro </w:t>
      </w:r>
      <w:r w:rsidR="009D1B7E" w:rsidRPr="00FD72B6">
        <w:rPr>
          <w:rFonts w:ascii="Times New Roman" w:hAnsi="Times New Roman" w:cs="Times New Roman"/>
          <w:sz w:val="24"/>
          <w:szCs w:val="24"/>
        </w:rPr>
        <w:t>servizio, a volte nascosto</w:t>
      </w:r>
      <w:r w:rsidRPr="00FD72B6">
        <w:rPr>
          <w:rFonts w:ascii="Times New Roman" w:hAnsi="Times New Roman" w:cs="Times New Roman"/>
          <w:sz w:val="24"/>
          <w:szCs w:val="24"/>
        </w:rPr>
        <w:t xml:space="preserve"> e poco gratificato</w:t>
      </w:r>
      <w:r w:rsidR="009D1B7E" w:rsidRPr="00FD72B6">
        <w:rPr>
          <w:rFonts w:ascii="Times New Roman" w:hAnsi="Times New Roman" w:cs="Times New Roman"/>
          <w:sz w:val="24"/>
          <w:szCs w:val="24"/>
        </w:rPr>
        <w:t xml:space="preserve">. Se vi lasciate animare da umiltà </w:t>
      </w:r>
      <w:r w:rsidR="0033470A" w:rsidRPr="00FD72B6">
        <w:rPr>
          <w:rFonts w:ascii="Times New Roman" w:hAnsi="Times New Roman" w:cs="Times New Roman"/>
          <w:sz w:val="24"/>
          <w:szCs w:val="24"/>
        </w:rPr>
        <w:t>nel</w:t>
      </w:r>
      <w:r w:rsidR="009D1B7E" w:rsidRPr="00FD72B6">
        <w:rPr>
          <w:rFonts w:ascii="Times New Roman" w:hAnsi="Times New Roman" w:cs="Times New Roman"/>
          <w:sz w:val="24"/>
          <w:szCs w:val="24"/>
        </w:rPr>
        <w:t xml:space="preserve"> volere il bene dell’altro, </w:t>
      </w:r>
      <w:r w:rsidR="0033470A" w:rsidRPr="00FD72B6">
        <w:rPr>
          <w:rFonts w:ascii="Times New Roman" w:hAnsi="Times New Roman" w:cs="Times New Roman"/>
          <w:sz w:val="24"/>
          <w:szCs w:val="24"/>
        </w:rPr>
        <w:t>specie</w:t>
      </w:r>
      <w:r w:rsidR="009D1B7E" w:rsidRPr="00FD72B6">
        <w:rPr>
          <w:rFonts w:ascii="Times New Roman" w:hAnsi="Times New Roman" w:cs="Times New Roman"/>
          <w:sz w:val="24"/>
          <w:szCs w:val="24"/>
        </w:rPr>
        <w:t xml:space="preserve"> dello straniero, a</w:t>
      </w:r>
      <w:r w:rsidR="0033470A" w:rsidRPr="00FD72B6">
        <w:rPr>
          <w:rFonts w:ascii="Times New Roman" w:hAnsi="Times New Roman" w:cs="Times New Roman"/>
          <w:sz w:val="24"/>
          <w:szCs w:val="24"/>
        </w:rPr>
        <w:t>ssolverete</w:t>
      </w:r>
      <w:r w:rsidR="009D1B7E" w:rsidRPr="00FD72B6">
        <w:rPr>
          <w:rFonts w:ascii="Times New Roman" w:hAnsi="Times New Roman" w:cs="Times New Roman"/>
          <w:sz w:val="24"/>
          <w:szCs w:val="24"/>
        </w:rPr>
        <w:t xml:space="preserve"> ad una missione evangelica. </w:t>
      </w:r>
    </w:p>
    <w:p w14:paraId="77775297" w14:textId="39B60035" w:rsidR="00E62FEE" w:rsidRPr="00FD72B6" w:rsidRDefault="00FD72B6" w:rsidP="00FD72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2B6">
        <w:rPr>
          <w:rFonts w:ascii="Times New Roman" w:hAnsi="Times New Roman" w:cs="Times New Roman"/>
          <w:sz w:val="24"/>
          <w:szCs w:val="24"/>
        </w:rPr>
        <w:t>S</w:t>
      </w:r>
      <w:r w:rsidR="00493EB8" w:rsidRPr="00FD72B6">
        <w:rPr>
          <w:rFonts w:ascii="Times New Roman" w:hAnsi="Times New Roman" w:cs="Times New Roman"/>
          <w:sz w:val="24"/>
          <w:szCs w:val="24"/>
        </w:rPr>
        <w:t xml:space="preserve">anta Barbara vi protegga nello svolgimento del vostro servizio, in modo che chiunque è in pericolo in mare </w:t>
      </w:r>
      <w:r w:rsidRPr="00FD72B6">
        <w:rPr>
          <w:rFonts w:ascii="Times New Roman" w:hAnsi="Times New Roman" w:cs="Times New Roman"/>
          <w:sz w:val="24"/>
          <w:szCs w:val="24"/>
        </w:rPr>
        <w:t xml:space="preserve">possa </w:t>
      </w:r>
      <w:r w:rsidR="00493EB8" w:rsidRPr="00FD72B6">
        <w:rPr>
          <w:rFonts w:ascii="Times New Roman" w:hAnsi="Times New Roman" w:cs="Times New Roman"/>
          <w:sz w:val="24"/>
          <w:szCs w:val="24"/>
        </w:rPr>
        <w:t>ricev</w:t>
      </w:r>
      <w:r w:rsidRPr="00FD72B6">
        <w:rPr>
          <w:rFonts w:ascii="Times New Roman" w:hAnsi="Times New Roman" w:cs="Times New Roman"/>
          <w:sz w:val="24"/>
          <w:szCs w:val="24"/>
        </w:rPr>
        <w:t>ere</w:t>
      </w:r>
      <w:r w:rsidR="00493EB8" w:rsidRPr="00FD72B6">
        <w:rPr>
          <w:rFonts w:ascii="Times New Roman" w:hAnsi="Times New Roman" w:cs="Times New Roman"/>
          <w:sz w:val="24"/>
          <w:szCs w:val="24"/>
        </w:rPr>
        <w:t xml:space="preserve"> il vostro soccorso. </w:t>
      </w:r>
      <w:r w:rsidR="00E62FEE" w:rsidRPr="00FD72B6">
        <w:rPr>
          <w:rFonts w:ascii="Times New Roman" w:hAnsi="Times New Roman" w:cs="Times New Roman"/>
          <w:sz w:val="24"/>
          <w:szCs w:val="24"/>
        </w:rPr>
        <w:t>Santa Barbara protegga</w:t>
      </w:r>
      <w:r w:rsidRPr="00FD72B6">
        <w:rPr>
          <w:rFonts w:ascii="Times New Roman" w:hAnsi="Times New Roman" w:cs="Times New Roman"/>
          <w:sz w:val="24"/>
          <w:szCs w:val="24"/>
        </w:rPr>
        <w:t xml:space="preserve"> voi e le vostre famiglie</w:t>
      </w:r>
      <w:r w:rsidR="00E62FEE" w:rsidRPr="00FD72B6">
        <w:rPr>
          <w:rFonts w:ascii="Times New Roman" w:hAnsi="Times New Roman" w:cs="Times New Roman"/>
          <w:sz w:val="24"/>
          <w:szCs w:val="24"/>
        </w:rPr>
        <w:t>.</w:t>
      </w:r>
      <w:r w:rsidRPr="00FD72B6">
        <w:rPr>
          <w:rFonts w:ascii="Times New Roman" w:hAnsi="Times New Roman" w:cs="Times New Roman"/>
          <w:sz w:val="24"/>
          <w:szCs w:val="24"/>
        </w:rPr>
        <w:t xml:space="preserve"> Amen!</w:t>
      </w:r>
      <w:r w:rsidR="00E62FEE" w:rsidRPr="00FD7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225B1" w14:textId="77777777" w:rsidR="00554FC0" w:rsidRPr="00FD72B6" w:rsidRDefault="00554FC0" w:rsidP="00554FC0">
      <w:pPr>
        <w:rPr>
          <w:rFonts w:ascii="Times New Roman" w:hAnsi="Times New Roman" w:cs="Times New Roman"/>
          <w:sz w:val="24"/>
          <w:szCs w:val="24"/>
        </w:rPr>
      </w:pPr>
    </w:p>
    <w:sectPr w:rsidR="00554FC0" w:rsidRPr="00FD72B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09D1" w14:textId="77777777" w:rsidR="002C11BC" w:rsidRDefault="002C11BC" w:rsidP="00017C11">
      <w:pPr>
        <w:spacing w:after="0" w:line="240" w:lineRule="auto"/>
      </w:pPr>
      <w:r>
        <w:separator/>
      </w:r>
    </w:p>
  </w:endnote>
  <w:endnote w:type="continuationSeparator" w:id="0">
    <w:p w14:paraId="0829D8A9" w14:textId="77777777" w:rsidR="002C11BC" w:rsidRDefault="002C11BC" w:rsidP="0001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8566" w14:textId="77777777" w:rsidR="002C11BC" w:rsidRDefault="002C11BC" w:rsidP="00017C11">
      <w:pPr>
        <w:spacing w:after="0" w:line="240" w:lineRule="auto"/>
      </w:pPr>
      <w:r>
        <w:separator/>
      </w:r>
    </w:p>
  </w:footnote>
  <w:footnote w:type="continuationSeparator" w:id="0">
    <w:p w14:paraId="4C55BB23" w14:textId="77777777" w:rsidR="002C11BC" w:rsidRDefault="002C11BC" w:rsidP="00017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958807"/>
      <w:docPartObj>
        <w:docPartGallery w:val="Page Numbers (Top of Page)"/>
        <w:docPartUnique/>
      </w:docPartObj>
    </w:sdtPr>
    <w:sdtEndPr/>
    <w:sdtContent>
      <w:p w14:paraId="63617B7F" w14:textId="7AA17DA5" w:rsidR="00017C11" w:rsidRDefault="00017C11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87398" w14:textId="77777777" w:rsidR="00017C11" w:rsidRDefault="00017C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51"/>
    <w:rsid w:val="00017C11"/>
    <w:rsid w:val="00025CE0"/>
    <w:rsid w:val="001079C7"/>
    <w:rsid w:val="00235532"/>
    <w:rsid w:val="0026520E"/>
    <w:rsid w:val="002C11BC"/>
    <w:rsid w:val="00321041"/>
    <w:rsid w:val="0033470A"/>
    <w:rsid w:val="00345A43"/>
    <w:rsid w:val="003660BB"/>
    <w:rsid w:val="00390615"/>
    <w:rsid w:val="003922C9"/>
    <w:rsid w:val="003E78EB"/>
    <w:rsid w:val="00420872"/>
    <w:rsid w:val="00430F52"/>
    <w:rsid w:val="0049051B"/>
    <w:rsid w:val="00493EB8"/>
    <w:rsid w:val="004A0E6D"/>
    <w:rsid w:val="004A1734"/>
    <w:rsid w:val="004D130A"/>
    <w:rsid w:val="0052533D"/>
    <w:rsid w:val="00554FC0"/>
    <w:rsid w:val="00576342"/>
    <w:rsid w:val="00603C5F"/>
    <w:rsid w:val="006157DA"/>
    <w:rsid w:val="00771E09"/>
    <w:rsid w:val="00835EA3"/>
    <w:rsid w:val="00867D22"/>
    <w:rsid w:val="008879F8"/>
    <w:rsid w:val="0094602B"/>
    <w:rsid w:val="00966D73"/>
    <w:rsid w:val="00997599"/>
    <w:rsid w:val="009A4550"/>
    <w:rsid w:val="009D1B7E"/>
    <w:rsid w:val="00A0584C"/>
    <w:rsid w:val="00A12B46"/>
    <w:rsid w:val="00B12018"/>
    <w:rsid w:val="00B63490"/>
    <w:rsid w:val="00B83243"/>
    <w:rsid w:val="00BA1F86"/>
    <w:rsid w:val="00BC1A6F"/>
    <w:rsid w:val="00BD25FC"/>
    <w:rsid w:val="00C34A49"/>
    <w:rsid w:val="00C87CD1"/>
    <w:rsid w:val="00CC5D7C"/>
    <w:rsid w:val="00CD7442"/>
    <w:rsid w:val="00D01F33"/>
    <w:rsid w:val="00D0467E"/>
    <w:rsid w:val="00D31E77"/>
    <w:rsid w:val="00DB7D56"/>
    <w:rsid w:val="00DC436D"/>
    <w:rsid w:val="00DF5B11"/>
    <w:rsid w:val="00E62FEE"/>
    <w:rsid w:val="00E94879"/>
    <w:rsid w:val="00ED1731"/>
    <w:rsid w:val="00EE5551"/>
    <w:rsid w:val="00F357E5"/>
    <w:rsid w:val="00F438C4"/>
    <w:rsid w:val="00F82044"/>
    <w:rsid w:val="00F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49D0"/>
  <w15:chartTrackingRefBased/>
  <w15:docId w15:val="{1ED9BFA7-E2B7-43EA-94A0-6927D240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76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7634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42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2087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2087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2087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17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C11"/>
  </w:style>
  <w:style w:type="paragraph" w:styleId="Pidipagina">
    <w:name w:val="footer"/>
    <w:basedOn w:val="Normale"/>
    <w:link w:val="PidipaginaCarattere"/>
    <w:uiPriority w:val="99"/>
    <w:unhideWhenUsed/>
    <w:rsid w:val="00017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6</cp:revision>
  <cp:lastPrinted>2021-12-03T07:49:00Z</cp:lastPrinted>
  <dcterms:created xsi:type="dcterms:W3CDTF">2021-11-30T17:29:00Z</dcterms:created>
  <dcterms:modified xsi:type="dcterms:W3CDTF">2021-12-03T07:50:00Z</dcterms:modified>
</cp:coreProperties>
</file>